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86755" w14:textId="2D8DBEFA" w:rsidR="00880028" w:rsidRDefault="00AB4931" w:rsidP="00AB4931">
      <w:pPr>
        <w:pStyle w:val="Title"/>
      </w:pPr>
      <w:r>
        <w:t>Save Food, Spend Less Challenge</w:t>
      </w:r>
      <w:r w:rsidR="00FA1274">
        <w:t xml:space="preserve"> promotional materials</w:t>
      </w:r>
    </w:p>
    <w:p w14:paraId="26DC3C84" w14:textId="4DAB4E1A" w:rsidR="00AB4931" w:rsidRDefault="00AB4931" w:rsidP="00AB4931">
      <w:pPr>
        <w:pStyle w:val="Heading1"/>
      </w:pPr>
      <w:r>
        <w:t>About the challenge</w:t>
      </w:r>
    </w:p>
    <w:p w14:paraId="52E3473D" w14:textId="6B82CE06" w:rsidR="00AB4931" w:rsidRPr="00AB4931" w:rsidRDefault="00F042BF" w:rsidP="00AB4931">
      <w:r>
        <w:rPr>
          <w:noProof/>
        </w:rPr>
        <w:drawing>
          <wp:anchor distT="0" distB="0" distL="114300" distR="114300" simplePos="0" relativeHeight="251658240" behindDoc="0" locked="0" layoutInCell="1" allowOverlap="1" wp14:anchorId="57FBDAC2" wp14:editId="0327031C">
            <wp:simplePos x="0" y="0"/>
            <wp:positionH relativeFrom="margin">
              <wp:align>right</wp:align>
            </wp:positionH>
            <wp:positionV relativeFrom="paragraph">
              <wp:posOffset>45720</wp:posOffset>
            </wp:positionV>
            <wp:extent cx="2224405" cy="948690"/>
            <wp:effectExtent l="0" t="0" r="4445" b="3810"/>
            <wp:wrapSquare wrapText="bothSides"/>
            <wp:docPr id="20032229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22929" name="Graphic 2003222929"/>
                    <pic:cNvPicPr/>
                  </pic:nvPicPr>
                  <pic:blipFill>
                    <a:blip r:embed="rId8">
                      <a:extLst>
                        <a:ext uri="{96DAC541-7B7A-43D3-8B79-37D633B846F1}">
                          <asvg:svgBlip xmlns:asvg="http://schemas.microsoft.com/office/drawing/2016/SVG/main" r:embed="rId9"/>
                        </a:ext>
                      </a:extLst>
                    </a:blip>
                    <a:stretch>
                      <a:fillRect/>
                    </a:stretch>
                  </pic:blipFill>
                  <pic:spPr>
                    <a:xfrm>
                      <a:off x="0" y="0"/>
                      <a:ext cx="2224405" cy="948690"/>
                    </a:xfrm>
                    <a:prstGeom prst="rect">
                      <a:avLst/>
                    </a:prstGeom>
                  </pic:spPr>
                </pic:pic>
              </a:graphicData>
            </a:graphic>
            <wp14:sizeRelH relativeFrom="margin">
              <wp14:pctWidth>0</wp14:pctWidth>
            </wp14:sizeRelH>
            <wp14:sizeRelV relativeFrom="margin">
              <wp14:pctHeight>0</wp14:pctHeight>
            </wp14:sizeRelV>
          </wp:anchor>
        </w:drawing>
      </w:r>
      <w:r w:rsidR="00AB4931">
        <w:t>We toss nearly 40% of food in the U.S.,</w:t>
      </w:r>
      <w:r w:rsidR="19F00EB4">
        <w:t xml:space="preserve"> </w:t>
      </w:r>
      <w:r w:rsidR="00AB4931">
        <w:t>much of it com</w:t>
      </w:r>
      <w:r w:rsidR="002F0600">
        <w:t>ing</w:t>
      </w:r>
      <w:r w:rsidR="00AB4931">
        <w:t xml:space="preserve"> from our homes. For a family of four, that can add up to more than $3,000 in wasted food every year. It’s not just a waste of money. Wasting food also wastes the water, fertilizer, land, and labor needed to get that food from the fields to your table</w:t>
      </w:r>
    </w:p>
    <w:p w14:paraId="7430C40D" w14:textId="77890D72" w:rsidR="00AB4931" w:rsidRDefault="00AB4931" w:rsidP="00AB4931">
      <w:r>
        <w:t xml:space="preserve"> By coming together with our community, we can make a real difference for our paychecks and the planet.</w:t>
      </w:r>
    </w:p>
    <w:p w14:paraId="413C592A" w14:textId="3366BE30" w:rsidR="00AB4931" w:rsidRPr="004F3A98" w:rsidRDefault="00AB4931" w:rsidP="00AB4931">
      <w:r>
        <w:t>The Save Food, Spend Less Challenge</w:t>
      </w:r>
      <w:r w:rsidRPr="0061086E">
        <w:t xml:space="preserve">, </w:t>
      </w:r>
      <w:hyperlink r:id="rId10">
        <w:r w:rsidRPr="0061086E">
          <w:rPr>
            <w:rStyle w:val="Hyperlink"/>
          </w:rPr>
          <w:t>savefood</w:t>
        </w:r>
        <w:r w:rsidR="0061086E" w:rsidRPr="0061086E">
          <w:rPr>
            <w:rStyle w:val="Hyperlink"/>
          </w:rPr>
          <w:t>mn</w:t>
        </w:r>
        <w:r w:rsidRPr="0061086E">
          <w:rPr>
            <w:rStyle w:val="Hyperlink"/>
          </w:rPr>
          <w:t>.ecochallenge.org</w:t>
        </w:r>
      </w:hyperlink>
      <w:r w:rsidRPr="0061086E">
        <w:t xml:space="preserve">, </w:t>
      </w:r>
      <w:r w:rsidR="43F16317" w:rsidRPr="0061086E">
        <w:t>is a</w:t>
      </w:r>
      <w:r w:rsidR="43F16317">
        <w:t xml:space="preserve"> four-week challenge</w:t>
      </w:r>
      <w:r w:rsidR="472C0567">
        <w:t xml:space="preserve"> held</w:t>
      </w:r>
      <w:r w:rsidR="43F16317">
        <w:t xml:space="preserve"> from October 1</w:t>
      </w:r>
      <w:r w:rsidR="002F0600">
        <w:t>-</w:t>
      </w:r>
      <w:r w:rsidR="43F16317">
        <w:t xml:space="preserve">31 that </w:t>
      </w:r>
      <w:r>
        <w:t xml:space="preserve">will help participants learn why food goes to waste in their households and improve skills in cooking, planning, shopping, and storing food. The challenge has more than 60 actions to choose from. Participants check off the actions they already take, then select up to 10 actions to track progress on during the </w:t>
      </w:r>
      <w:r w:rsidR="1FEB7AE1">
        <w:t>challenge.</w:t>
      </w:r>
    </w:p>
    <w:p w14:paraId="43356591" w14:textId="3C4EB5D4" w:rsidR="00AB4931" w:rsidRDefault="00AB4931" w:rsidP="00AB4931">
      <w:pPr>
        <w:tabs>
          <w:tab w:val="left" w:pos="2430"/>
        </w:tabs>
      </w:pPr>
      <w:r w:rsidRPr="00693957">
        <w:t>Participants create or join a team to take the challenge along with their family, friends, or neighbors. Organizations and businesses</w:t>
      </w:r>
      <w:r w:rsidR="00C73961">
        <w:t xml:space="preserve"> </w:t>
      </w:r>
      <w:r w:rsidRPr="00693957">
        <w:t xml:space="preserve">can become a </w:t>
      </w:r>
      <w:r>
        <w:t>Save Food, Spend Less Challenge</w:t>
      </w:r>
      <w:r w:rsidRPr="00693957">
        <w:t xml:space="preserve"> partner</w:t>
      </w:r>
      <w:r w:rsidR="00C73961">
        <w:t xml:space="preserve"> and</w:t>
      </w:r>
      <w:r w:rsidRPr="00693957">
        <w:t xml:space="preserve"> help increase promotion, recruitment, and engagement for the challenge.</w:t>
      </w:r>
    </w:p>
    <w:p w14:paraId="02D7B381" w14:textId="77777777" w:rsidR="00AB4931" w:rsidRPr="00AB4931" w:rsidRDefault="00AB4931" w:rsidP="00AB4931">
      <w:pPr>
        <w:pStyle w:val="Heading2"/>
      </w:pPr>
      <w:r w:rsidRPr="00AB4931">
        <w:t>Contact</w:t>
      </w:r>
    </w:p>
    <w:p w14:paraId="280E012E" w14:textId="370B9573" w:rsidR="00AB4931" w:rsidRPr="00AB4931" w:rsidRDefault="00AB4931" w:rsidP="00AB4931">
      <w:r w:rsidRPr="00AB4931">
        <w:t xml:space="preserve">The online Save Food, Spend Less Challenge is offered in partnership with Hennepin, Ramsey, and Washington </w:t>
      </w:r>
      <w:r w:rsidR="00C73961">
        <w:t>c</w:t>
      </w:r>
      <w:r w:rsidRPr="00AB4931">
        <w:t>ount</w:t>
      </w:r>
      <w:r w:rsidR="00C73961">
        <w:t xml:space="preserve">ies on the </w:t>
      </w:r>
      <w:proofErr w:type="spellStart"/>
      <w:r w:rsidRPr="00AB4931">
        <w:t>EcoChallenge</w:t>
      </w:r>
      <w:proofErr w:type="spellEnd"/>
      <w:r w:rsidR="00C73961">
        <w:t xml:space="preserve"> platform</w:t>
      </w:r>
      <w:r w:rsidRPr="00AB4931">
        <w:t>.</w:t>
      </w:r>
    </w:p>
    <w:p w14:paraId="3C5006B9" w14:textId="60FB4AB6" w:rsidR="00AB4931" w:rsidRDefault="00E70CCF" w:rsidP="00AB4931">
      <w:r>
        <w:t>C</w:t>
      </w:r>
      <w:r w:rsidR="00AB4931" w:rsidRPr="00AB4931">
        <w:t xml:space="preserve">ontact the Zero Waste Challenge coordinator at </w:t>
      </w:r>
      <w:hyperlink r:id="rId11" w:history="1">
        <w:r w:rsidR="00AB4931" w:rsidRPr="00D55005">
          <w:rPr>
            <w:rStyle w:val="Hyperlink"/>
          </w:rPr>
          <w:t>ZWC@hennepin.us</w:t>
        </w:r>
      </w:hyperlink>
      <w:r w:rsidR="00AB4931">
        <w:t xml:space="preserve"> </w:t>
      </w:r>
    </w:p>
    <w:p w14:paraId="1CE90FED" w14:textId="77777777" w:rsidR="00F042BF" w:rsidRDefault="00F042BF" w:rsidP="00AB4931"/>
    <w:p w14:paraId="1FB6185B" w14:textId="1E05592E" w:rsidR="00FA1274" w:rsidRPr="00F042BF" w:rsidRDefault="00FA1274">
      <w:pPr>
        <w:rPr>
          <w:i/>
          <w:iCs/>
        </w:rPr>
      </w:pPr>
      <w:r w:rsidRPr="00F042BF">
        <w:rPr>
          <w:i/>
          <w:iCs/>
        </w:rPr>
        <w:t>Updated July 2026</w:t>
      </w:r>
    </w:p>
    <w:p w14:paraId="45D47602" w14:textId="4B060DC1" w:rsidR="00F042BF" w:rsidRDefault="00087706">
      <w:r>
        <w:rPr>
          <w:noProof/>
        </w:rPr>
        <w:drawing>
          <wp:inline distT="0" distB="0" distL="0" distR="0" wp14:anchorId="424A7CA1" wp14:editId="472EA724">
            <wp:extent cx="5883215" cy="893168"/>
            <wp:effectExtent l="0" t="0" r="3810" b="2540"/>
            <wp:docPr id="1670546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4631" name="Picture 167054631"/>
                    <pic:cNvPicPr/>
                  </pic:nvPicPr>
                  <pic:blipFill>
                    <a:blip r:embed="rId12"/>
                    <a:stretch>
                      <a:fillRect/>
                    </a:stretch>
                  </pic:blipFill>
                  <pic:spPr>
                    <a:xfrm>
                      <a:off x="0" y="0"/>
                      <a:ext cx="5961196" cy="905007"/>
                    </a:xfrm>
                    <a:prstGeom prst="rect">
                      <a:avLst/>
                    </a:prstGeom>
                  </pic:spPr>
                </pic:pic>
              </a:graphicData>
            </a:graphic>
          </wp:inline>
        </w:drawing>
      </w:r>
    </w:p>
    <w:p w14:paraId="416AC8BF" w14:textId="00A89009" w:rsidR="00AB4931" w:rsidRPr="00AB4931" w:rsidRDefault="007A42E3" w:rsidP="00FA1274">
      <w:pPr>
        <w:pStyle w:val="Heading1"/>
      </w:pPr>
      <w:r>
        <w:lastRenderedPageBreak/>
        <w:t>6</w:t>
      </w:r>
      <w:r w:rsidR="00DF21DC">
        <w:t xml:space="preserve"> ways to promote the challenge</w:t>
      </w:r>
      <w:r w:rsidR="00AB4931" w:rsidRPr="00AB4931">
        <w:t xml:space="preserve"> </w:t>
      </w:r>
    </w:p>
    <w:p w14:paraId="2B7FFEFE" w14:textId="7EFEC7A3" w:rsidR="00FA1274" w:rsidRDefault="00DF21DC" w:rsidP="00AB4931">
      <w:r>
        <w:t>Help</w:t>
      </w:r>
      <w:r w:rsidR="00AB4931" w:rsidRPr="00AB4931">
        <w:t xml:space="preserve"> spread the word about the Save Food, Spend Less Challenge:</w:t>
      </w:r>
    </w:p>
    <w:p w14:paraId="64554BF2" w14:textId="5045D472" w:rsidR="00FA1274" w:rsidRPr="003C3DB1" w:rsidRDefault="00AB4931" w:rsidP="00513B57">
      <w:pPr>
        <w:pStyle w:val="ListParagraph"/>
        <w:numPr>
          <w:ilvl w:val="0"/>
          <w:numId w:val="6"/>
        </w:numPr>
      </w:pPr>
      <w:r w:rsidRPr="00AB4931">
        <w:t xml:space="preserve">Become a Save </w:t>
      </w:r>
      <w:r w:rsidRPr="003C3DB1">
        <w:t>Food, Spend Less Challenge partner</w:t>
      </w:r>
      <w:r w:rsidR="00F80D08" w:rsidRPr="003C3DB1">
        <w:t>.</w:t>
      </w:r>
      <w:r w:rsidR="00AF6DAE" w:rsidRPr="003C3DB1">
        <w:t xml:space="preserve"> (page 3)</w:t>
      </w:r>
    </w:p>
    <w:p w14:paraId="72AC18CB" w14:textId="3A2B3231" w:rsidR="00FA1274" w:rsidRPr="003C3DB1" w:rsidRDefault="00CE0657" w:rsidP="00513B57">
      <w:pPr>
        <w:pStyle w:val="ListParagraph"/>
        <w:numPr>
          <w:ilvl w:val="0"/>
          <w:numId w:val="6"/>
        </w:numPr>
      </w:pPr>
      <w:r w:rsidRPr="003C3DB1">
        <w:t>P</w:t>
      </w:r>
      <w:r w:rsidR="00AB4931" w:rsidRPr="003C3DB1">
        <w:t xml:space="preserve">ost or hand out flyers </w:t>
      </w:r>
      <w:r w:rsidRPr="003C3DB1">
        <w:t>(</w:t>
      </w:r>
      <w:r w:rsidR="00AB4931" w:rsidRPr="003C3DB1">
        <w:t xml:space="preserve">page </w:t>
      </w:r>
      <w:r w:rsidR="007C70A3">
        <w:t>3</w:t>
      </w:r>
      <w:r w:rsidRPr="003C3DB1">
        <w:t>)</w:t>
      </w:r>
      <w:r w:rsidR="00AB4931" w:rsidRPr="003C3DB1">
        <w:t xml:space="preserve"> to encourage others to join your team.</w:t>
      </w:r>
    </w:p>
    <w:p w14:paraId="74B66879" w14:textId="0AD2CA33" w:rsidR="00FA1274" w:rsidRPr="003C3DB1" w:rsidRDefault="00AB4931" w:rsidP="00AE6126">
      <w:pPr>
        <w:pStyle w:val="ListParagraph"/>
        <w:numPr>
          <w:ilvl w:val="0"/>
          <w:numId w:val="6"/>
        </w:numPr>
      </w:pPr>
      <w:r w:rsidRPr="003C3DB1">
        <w:t>Create a team or join an existing team and invite people you know –</w:t>
      </w:r>
      <w:r w:rsidR="00C73961" w:rsidRPr="003C3DB1">
        <w:t xml:space="preserve"> </w:t>
      </w:r>
      <w:r w:rsidRPr="003C3DB1">
        <w:t>friends, family, neighbors, colleagues, etc. Invitations can be sent through the Save Food, Spend Less Challenge website.</w:t>
      </w:r>
    </w:p>
    <w:p w14:paraId="1E61779B" w14:textId="3B7DE8B0" w:rsidR="00AF6DAE" w:rsidRPr="003C3DB1" w:rsidRDefault="00AF6DAE" w:rsidP="00AF6DAE">
      <w:pPr>
        <w:pStyle w:val="ListParagraph"/>
        <w:numPr>
          <w:ilvl w:val="0"/>
          <w:numId w:val="6"/>
        </w:numPr>
      </w:pPr>
      <w:r w:rsidRPr="003C3DB1">
        <w:t>Share the sample articles (</w:t>
      </w:r>
      <w:r w:rsidRPr="004E2D7A">
        <w:t xml:space="preserve">pages </w:t>
      </w:r>
      <w:r w:rsidR="004E2D7A" w:rsidRPr="004E2D7A">
        <w:t>4-6</w:t>
      </w:r>
      <w:r w:rsidRPr="003C3DB1">
        <w:t xml:space="preserve">) </w:t>
      </w:r>
      <w:r w:rsidR="00AE6126" w:rsidRPr="003C3DB1">
        <w:t xml:space="preserve">on </w:t>
      </w:r>
      <w:r w:rsidRPr="003C3DB1">
        <w:t>your organization’s website</w:t>
      </w:r>
      <w:r w:rsidR="00AE6126" w:rsidRPr="003C3DB1">
        <w:t xml:space="preserve"> or</w:t>
      </w:r>
      <w:r w:rsidRPr="003C3DB1">
        <w:t xml:space="preserve"> in emails or newsletters. </w:t>
      </w:r>
    </w:p>
    <w:p w14:paraId="1C363FDD" w14:textId="336E167A" w:rsidR="00AF6DAE" w:rsidRPr="003C3DB1" w:rsidRDefault="00AF6DAE" w:rsidP="00AF6DAE">
      <w:pPr>
        <w:pStyle w:val="ListParagraph"/>
        <w:numPr>
          <w:ilvl w:val="0"/>
          <w:numId w:val="6"/>
        </w:numPr>
      </w:pPr>
      <w:r w:rsidRPr="003C3DB1">
        <w:t xml:space="preserve">Use sample social media posts and graphics (pages </w:t>
      </w:r>
      <w:r w:rsidR="004E2D7A">
        <w:t>7-12</w:t>
      </w:r>
      <w:r w:rsidRPr="003C3DB1">
        <w:t xml:space="preserve">) to share on your social media channels. Tailor the message for your audience. </w:t>
      </w:r>
    </w:p>
    <w:p w14:paraId="41E409E8" w14:textId="77777777" w:rsidR="00FA1274" w:rsidRDefault="00AB4931" w:rsidP="003467F2">
      <w:pPr>
        <w:pStyle w:val="ListParagraph"/>
        <w:numPr>
          <w:ilvl w:val="0"/>
          <w:numId w:val="6"/>
        </w:numPr>
      </w:pPr>
      <w:r w:rsidRPr="00AB4931">
        <w:t>Follow and reshare messages posted on the Hennepin, Ramsey, and Washington counties’ social media channels:</w:t>
      </w:r>
    </w:p>
    <w:p w14:paraId="4542F2FB" w14:textId="77777777" w:rsidR="00FA1274" w:rsidRDefault="00AB4931" w:rsidP="00AB4931">
      <w:pPr>
        <w:pStyle w:val="ListParagraph"/>
        <w:numPr>
          <w:ilvl w:val="1"/>
          <w:numId w:val="1"/>
        </w:numPr>
      </w:pPr>
      <w:r w:rsidRPr="00AB4931">
        <w:t>Hennepin County:</w:t>
      </w:r>
    </w:p>
    <w:p w14:paraId="70482F3C" w14:textId="77777777" w:rsidR="00FA1274" w:rsidRPr="003F1099" w:rsidRDefault="00FA1274" w:rsidP="00FA1274">
      <w:pPr>
        <w:pStyle w:val="ListParagraph"/>
        <w:numPr>
          <w:ilvl w:val="2"/>
          <w:numId w:val="1"/>
        </w:numPr>
        <w:spacing w:after="200" w:line="259" w:lineRule="auto"/>
      </w:pPr>
      <w:hyperlink r:id="rId13" w:history="1">
        <w:r w:rsidRPr="003F1099">
          <w:rPr>
            <w:rStyle w:val="Hyperlink"/>
          </w:rPr>
          <w:t>Hennepin Environment on Facebook</w:t>
        </w:r>
      </w:hyperlink>
    </w:p>
    <w:p w14:paraId="1C490683" w14:textId="77777777" w:rsidR="00FA1274" w:rsidRPr="003F1099" w:rsidRDefault="00FA1274" w:rsidP="00FA1274">
      <w:pPr>
        <w:pStyle w:val="ListParagraph"/>
        <w:numPr>
          <w:ilvl w:val="2"/>
          <w:numId w:val="1"/>
        </w:numPr>
        <w:spacing w:after="200" w:line="259" w:lineRule="auto"/>
        <w:rPr>
          <w:rStyle w:val="Hyperlink"/>
          <w:color w:val="auto"/>
          <w:u w:val="none"/>
        </w:rPr>
      </w:pPr>
      <w:hyperlink r:id="rId14" w:history="1">
        <w:r w:rsidRPr="003F1099">
          <w:rPr>
            <w:rStyle w:val="Hyperlink"/>
          </w:rPr>
          <w:t>@hennepinenvironment on Instagram</w:t>
        </w:r>
      </w:hyperlink>
    </w:p>
    <w:p w14:paraId="0A628E2E" w14:textId="06A3D90C" w:rsidR="00FA1274" w:rsidRDefault="00FA1274" w:rsidP="00FA1274">
      <w:pPr>
        <w:pStyle w:val="ListParagraph"/>
        <w:numPr>
          <w:ilvl w:val="2"/>
          <w:numId w:val="1"/>
        </w:numPr>
        <w:spacing w:after="200" w:line="259" w:lineRule="auto"/>
      </w:pPr>
      <w:hyperlink r:id="rId15" w:history="1">
        <w:r w:rsidRPr="003F1099">
          <w:rPr>
            <w:rStyle w:val="Hyperlink"/>
          </w:rPr>
          <w:t>@HennepinEnviro on</w:t>
        </w:r>
        <w:r>
          <w:rPr>
            <w:rStyle w:val="Hyperlink"/>
          </w:rPr>
          <w:t xml:space="preserve"> X</w:t>
        </w:r>
      </w:hyperlink>
    </w:p>
    <w:p w14:paraId="6ED14F4F" w14:textId="77777777" w:rsidR="00FA1274" w:rsidRDefault="00AB4931" w:rsidP="00AB4931">
      <w:pPr>
        <w:pStyle w:val="ListParagraph"/>
        <w:numPr>
          <w:ilvl w:val="1"/>
          <w:numId w:val="1"/>
        </w:numPr>
      </w:pPr>
      <w:r w:rsidRPr="00AB4931">
        <w:t>Ramsey County:</w:t>
      </w:r>
    </w:p>
    <w:p w14:paraId="3D56047E" w14:textId="77777777" w:rsidR="00FA1274" w:rsidRPr="003F1099" w:rsidRDefault="00FA1274" w:rsidP="00FA1274">
      <w:pPr>
        <w:pStyle w:val="ListParagraph"/>
        <w:numPr>
          <w:ilvl w:val="2"/>
          <w:numId w:val="1"/>
        </w:numPr>
        <w:spacing w:after="200" w:line="259" w:lineRule="auto"/>
      </w:pPr>
      <w:hyperlink r:id="rId16" w:history="1">
        <w:r w:rsidRPr="003F1099">
          <w:rPr>
            <w:rStyle w:val="Hyperlink"/>
          </w:rPr>
          <w:t>Ramsey County Minnesota on Facebook</w:t>
        </w:r>
      </w:hyperlink>
    </w:p>
    <w:p w14:paraId="27F722A7" w14:textId="77777777" w:rsidR="00FA1274" w:rsidRPr="003F1099" w:rsidRDefault="00FA1274" w:rsidP="00FA1274">
      <w:pPr>
        <w:pStyle w:val="ListParagraph"/>
        <w:numPr>
          <w:ilvl w:val="2"/>
          <w:numId w:val="1"/>
        </w:numPr>
        <w:spacing w:after="200" w:line="259" w:lineRule="auto"/>
      </w:pPr>
      <w:hyperlink r:id="rId17" w:history="1">
        <w:r w:rsidRPr="003F1099">
          <w:rPr>
            <w:rStyle w:val="Hyperlink"/>
          </w:rPr>
          <w:t>@ramseycountymn on Instagram</w:t>
        </w:r>
      </w:hyperlink>
    </w:p>
    <w:p w14:paraId="2C9C7808" w14:textId="77777777" w:rsidR="00FA1274" w:rsidRDefault="00FA1274" w:rsidP="00AB4931">
      <w:pPr>
        <w:pStyle w:val="ListParagraph"/>
        <w:numPr>
          <w:ilvl w:val="2"/>
          <w:numId w:val="1"/>
        </w:numPr>
        <w:spacing w:after="200" w:line="259" w:lineRule="auto"/>
      </w:pPr>
      <w:hyperlink r:id="rId18" w:history="1">
        <w:r w:rsidRPr="003F1099">
          <w:rPr>
            <w:rStyle w:val="Hyperlink"/>
          </w:rPr>
          <w:t xml:space="preserve">@RamseyCounty on </w:t>
        </w:r>
        <w:r>
          <w:rPr>
            <w:rStyle w:val="Hyperlink"/>
          </w:rPr>
          <w:t>X</w:t>
        </w:r>
      </w:hyperlink>
    </w:p>
    <w:p w14:paraId="4BD22C34" w14:textId="77777777" w:rsidR="00FA1274" w:rsidRDefault="00AB4931" w:rsidP="00AB4931">
      <w:pPr>
        <w:pStyle w:val="ListParagraph"/>
        <w:numPr>
          <w:ilvl w:val="1"/>
          <w:numId w:val="1"/>
        </w:numPr>
        <w:spacing w:after="200" w:line="259" w:lineRule="auto"/>
      </w:pPr>
      <w:r w:rsidRPr="00AB4931">
        <w:t>Washington County:</w:t>
      </w:r>
    </w:p>
    <w:p w14:paraId="51C1478B" w14:textId="77777777" w:rsidR="00FA1274" w:rsidRPr="003F1099" w:rsidRDefault="00FA1274" w:rsidP="00FA1274">
      <w:pPr>
        <w:pStyle w:val="ListParagraph"/>
        <w:numPr>
          <w:ilvl w:val="2"/>
          <w:numId w:val="1"/>
        </w:numPr>
        <w:spacing w:after="200" w:line="259" w:lineRule="auto"/>
      </w:pPr>
      <w:hyperlink r:id="rId19" w:history="1">
        <w:r w:rsidRPr="003F1099">
          <w:rPr>
            <w:rStyle w:val="Hyperlink"/>
          </w:rPr>
          <w:t>Washington County MN on Facebook</w:t>
        </w:r>
      </w:hyperlink>
    </w:p>
    <w:p w14:paraId="7EE274D6" w14:textId="77777777" w:rsidR="00FA1274" w:rsidRPr="003F1099" w:rsidRDefault="00FA1274" w:rsidP="00FA1274">
      <w:pPr>
        <w:pStyle w:val="ListParagraph"/>
        <w:numPr>
          <w:ilvl w:val="2"/>
          <w:numId w:val="1"/>
        </w:numPr>
        <w:spacing w:after="200" w:line="259" w:lineRule="auto"/>
      </w:pPr>
      <w:hyperlink r:id="rId20" w:history="1">
        <w:r w:rsidRPr="003F1099">
          <w:rPr>
            <w:rStyle w:val="Hyperlink"/>
          </w:rPr>
          <w:t>@WashingtonCoMN on Twitter</w:t>
        </w:r>
      </w:hyperlink>
    </w:p>
    <w:p w14:paraId="13A9E86C" w14:textId="7F874DDB" w:rsidR="007A42E3" w:rsidRDefault="007A42E3" w:rsidP="001A02A0">
      <w:r w:rsidRPr="00AB4931">
        <w:t xml:space="preserve">Download additional resources from </w:t>
      </w:r>
      <w:hyperlink r:id="rId21" w:history="1">
        <w:r w:rsidRPr="007725A1">
          <w:rPr>
            <w:rStyle w:val="Hyperlink"/>
          </w:rPr>
          <w:t>savefood.ecochallenge.org/about/resources</w:t>
        </w:r>
      </w:hyperlink>
    </w:p>
    <w:p w14:paraId="1820A428" w14:textId="779DF0F8" w:rsidR="00B343CD" w:rsidRDefault="00B343CD">
      <w:r>
        <w:br w:type="page"/>
      </w:r>
    </w:p>
    <w:p w14:paraId="62743550" w14:textId="78EE04A8" w:rsidR="00B343CD" w:rsidRPr="00B343CD" w:rsidRDefault="00B343CD" w:rsidP="00B343CD">
      <w:pPr>
        <w:pStyle w:val="Heading1"/>
      </w:pPr>
      <w:r w:rsidRPr="00B343CD">
        <w:lastRenderedPageBreak/>
        <w:t>Become a partner</w:t>
      </w:r>
    </w:p>
    <w:p w14:paraId="3803DAF7" w14:textId="51CBB1A9" w:rsidR="00B343CD" w:rsidRPr="00B343CD" w:rsidRDefault="00B343CD" w:rsidP="00B343CD">
      <w:r w:rsidRPr="00B343CD">
        <w:t xml:space="preserve">By coming together with our community, we can make a real difference </w:t>
      </w:r>
      <w:r>
        <w:t>for our paychecks and the planet</w:t>
      </w:r>
      <w:r w:rsidRPr="00B343CD">
        <w:t>.</w:t>
      </w:r>
      <w:r w:rsidR="00311C63">
        <w:t xml:space="preserve"> </w:t>
      </w:r>
      <w:r w:rsidRPr="00B343CD">
        <w:t>But we can’t do it alone!</w:t>
      </w:r>
    </w:p>
    <w:p w14:paraId="1DF04CFC" w14:textId="275479CF" w:rsidR="00B343CD" w:rsidRDefault="00B343CD" w:rsidP="00B343CD">
      <w:hyperlink r:id="rId22" w:history="1">
        <w:r w:rsidRPr="004B2C86">
          <w:rPr>
            <w:rStyle w:val="Hyperlink"/>
          </w:rPr>
          <w:t>Learn how to become a 2026 partner</w:t>
        </w:r>
      </w:hyperlink>
      <w:r w:rsidRPr="004B2C86">
        <w:t xml:space="preserve"> and fill out the </w:t>
      </w:r>
      <w:hyperlink r:id="rId23" w:history="1">
        <w:r w:rsidRPr="004B2C86">
          <w:rPr>
            <w:rStyle w:val="Hyperlink"/>
          </w:rPr>
          <w:t>partnership form</w:t>
        </w:r>
      </w:hyperlink>
      <w:r w:rsidRPr="004B2C86">
        <w:t>. Businesses,</w:t>
      </w:r>
      <w:r w:rsidRPr="00B343CD">
        <w:t xml:space="preserve"> community groups, cities, neighborhoods, schools, and retailers are welcome partners.</w:t>
      </w:r>
    </w:p>
    <w:p w14:paraId="11240695" w14:textId="77777777" w:rsidR="00B343CD" w:rsidRPr="00C02FBD" w:rsidRDefault="00B343CD" w:rsidP="00B343CD">
      <w:pPr>
        <w:pStyle w:val="Heading2"/>
      </w:pPr>
      <w:r>
        <w:t>What does it mean to be a partner?</w:t>
      </w:r>
    </w:p>
    <w:p w14:paraId="2E1D4651" w14:textId="77777777" w:rsidR="00B343CD" w:rsidRPr="0034610B" w:rsidRDefault="00B343CD" w:rsidP="00B343CD">
      <w:r w:rsidRPr="00C02FBD">
        <w:t xml:space="preserve">There are many ways to be a partner in the </w:t>
      </w:r>
      <w:r>
        <w:t>challenge</w:t>
      </w:r>
      <w:r w:rsidRPr="00C02FBD">
        <w:t>. Here are some ways we ask partners to get involved. Find the way that works for you!</w:t>
      </w:r>
    </w:p>
    <w:p w14:paraId="341F5024" w14:textId="77777777" w:rsidR="00B343CD" w:rsidRPr="003B3B54" w:rsidRDefault="00B343CD" w:rsidP="00B343CD">
      <w:pPr>
        <w:pStyle w:val="ListParagraph"/>
        <w:numPr>
          <w:ilvl w:val="0"/>
          <w:numId w:val="3"/>
        </w:numPr>
        <w:spacing w:after="200" w:line="259" w:lineRule="auto"/>
        <w:rPr>
          <w:rFonts w:eastAsia="Times New Roman"/>
        </w:rPr>
      </w:pPr>
      <w:r w:rsidRPr="4BD5ED2F">
        <w:rPr>
          <w:rFonts w:eastAsia="Times New Roman"/>
        </w:rPr>
        <w:t>Expand our reach by promoting the challenge to your audience.</w:t>
      </w:r>
    </w:p>
    <w:p w14:paraId="30525031" w14:textId="56467CFF" w:rsidR="00B343CD" w:rsidRPr="003B3B54" w:rsidRDefault="00B343CD" w:rsidP="00B343CD">
      <w:pPr>
        <w:pStyle w:val="ListParagraph"/>
        <w:numPr>
          <w:ilvl w:val="0"/>
          <w:numId w:val="3"/>
        </w:numPr>
        <w:spacing w:after="200" w:line="259" w:lineRule="auto"/>
        <w:rPr>
          <w:rFonts w:eastAsia="Times New Roman"/>
        </w:rPr>
      </w:pPr>
      <w:r w:rsidRPr="003B3B54">
        <w:rPr>
          <w:rFonts w:eastAsia="Times New Roman"/>
        </w:rPr>
        <w:t xml:space="preserve">Strengthen engagement in the challenge by creating teams of colleagues, friends, and neighbors who </w:t>
      </w:r>
      <w:r>
        <w:rPr>
          <w:rFonts w:eastAsia="Times New Roman"/>
        </w:rPr>
        <w:t xml:space="preserve">provide </w:t>
      </w:r>
      <w:r w:rsidRPr="003B3B54">
        <w:rPr>
          <w:rFonts w:eastAsia="Times New Roman"/>
        </w:rPr>
        <w:t>motivat</w:t>
      </w:r>
      <w:r>
        <w:rPr>
          <w:rFonts w:eastAsia="Times New Roman"/>
        </w:rPr>
        <w:t>ion</w:t>
      </w:r>
      <w:r w:rsidR="00C73961">
        <w:rPr>
          <w:rFonts w:eastAsia="Times New Roman"/>
        </w:rPr>
        <w:t xml:space="preserve">, </w:t>
      </w:r>
      <w:r>
        <w:rPr>
          <w:rFonts w:eastAsia="Times New Roman"/>
        </w:rPr>
        <w:t>accountability</w:t>
      </w:r>
      <w:r w:rsidR="00C73961">
        <w:rPr>
          <w:rFonts w:eastAsia="Times New Roman"/>
        </w:rPr>
        <w:t>, and friendly competition</w:t>
      </w:r>
      <w:r w:rsidRPr="003B3B54">
        <w:rPr>
          <w:rFonts w:eastAsia="Times New Roman"/>
        </w:rPr>
        <w:t>.</w:t>
      </w:r>
    </w:p>
    <w:p w14:paraId="60DB3CD8" w14:textId="77777777" w:rsidR="00B343CD" w:rsidRDefault="00B343CD" w:rsidP="00B343CD">
      <w:pPr>
        <w:pStyle w:val="ListParagraph"/>
        <w:numPr>
          <w:ilvl w:val="0"/>
          <w:numId w:val="3"/>
        </w:numPr>
        <w:spacing w:after="200" w:line="256" w:lineRule="auto"/>
        <w:rPr>
          <w:rFonts w:eastAsia="Times New Roman"/>
        </w:rPr>
      </w:pPr>
      <w:r w:rsidRPr="77D0D1DC">
        <w:rPr>
          <w:rFonts w:eastAsia="Times New Roman"/>
        </w:rPr>
        <w:t>Increase our impact by offering educational events or promotions on food waste prevention topics.</w:t>
      </w:r>
    </w:p>
    <w:p w14:paraId="628756C5" w14:textId="2DF4FBAE" w:rsidR="0D95BF31" w:rsidRDefault="0D95BF31" w:rsidP="00D528A9">
      <w:pPr>
        <w:spacing w:after="200" w:line="256" w:lineRule="auto"/>
      </w:pPr>
      <w:r>
        <w:t>Partners help promote the challenge, and we help promote you! All partners will have their logo displayed on the challenge website, gain access to promotional materials, and get recognition and cross-promotion during the challenge. There is no cost to become a partner.</w:t>
      </w:r>
    </w:p>
    <w:p w14:paraId="0FFA4F24" w14:textId="77777777" w:rsidR="00D65A3C" w:rsidRDefault="00D65A3C" w:rsidP="00D528A9">
      <w:pPr>
        <w:spacing w:after="200" w:line="256" w:lineRule="auto"/>
      </w:pPr>
    </w:p>
    <w:p w14:paraId="55BA0A87" w14:textId="5F12402E" w:rsidR="00B343CD" w:rsidRDefault="00B343CD" w:rsidP="00D65A3C">
      <w:pPr>
        <w:pStyle w:val="Heading1"/>
      </w:pPr>
      <w:r>
        <w:t>Posters and flyers</w:t>
      </w:r>
    </w:p>
    <w:p w14:paraId="5D32B1A3" w14:textId="77777777" w:rsidR="00B343CD" w:rsidRDefault="00B343CD" w:rsidP="00B343CD">
      <w:pPr>
        <w:spacing w:line="256" w:lineRule="auto"/>
      </w:pPr>
      <w:r>
        <w:t>Download posters and flyers to help promote the challenge and encourage others to join your team:</w:t>
      </w:r>
    </w:p>
    <w:p w14:paraId="46869737" w14:textId="27CDC5AF" w:rsidR="009A7BD4" w:rsidRDefault="00F202A1" w:rsidP="009A7BD4">
      <w:pPr>
        <w:pStyle w:val="ListParagraph"/>
        <w:numPr>
          <w:ilvl w:val="0"/>
          <w:numId w:val="4"/>
        </w:numPr>
        <w:spacing w:after="200" w:line="256" w:lineRule="auto"/>
      </w:pPr>
      <w:r>
        <w:t>Join</w:t>
      </w:r>
      <w:r w:rsidR="009A7BD4" w:rsidRPr="007C70A3">
        <w:t xml:space="preserve"> the challenge flyer </w:t>
      </w:r>
    </w:p>
    <w:p w14:paraId="3463E27C" w14:textId="77777777" w:rsidR="009A7BD4" w:rsidRDefault="009A7BD4" w:rsidP="009A7BD4">
      <w:pPr>
        <w:pStyle w:val="ListParagraph"/>
        <w:numPr>
          <w:ilvl w:val="1"/>
          <w:numId w:val="4"/>
        </w:numPr>
        <w:spacing w:after="200" w:line="256" w:lineRule="auto"/>
      </w:pPr>
      <w:hyperlink r:id="rId24" w:history="1">
        <w:r w:rsidRPr="009A7BD4">
          <w:rPr>
            <w:rStyle w:val="Hyperlink"/>
          </w:rPr>
          <w:t>Full page 8.5x11 (PDF)</w:t>
        </w:r>
      </w:hyperlink>
    </w:p>
    <w:p w14:paraId="76F49027" w14:textId="3620B857" w:rsidR="009A7BD4" w:rsidRDefault="00F202A1" w:rsidP="009A7BD4">
      <w:pPr>
        <w:pStyle w:val="ListParagraph"/>
        <w:numPr>
          <w:ilvl w:val="1"/>
          <w:numId w:val="4"/>
        </w:numPr>
        <w:spacing w:after="200" w:line="256" w:lineRule="auto"/>
      </w:pPr>
      <w:hyperlink r:id="rId25" w:history="1">
        <w:r w:rsidR="009A7BD4" w:rsidRPr="00F202A1">
          <w:rPr>
            <w:rStyle w:val="Hyperlink"/>
          </w:rPr>
          <w:t>Half page 5.5x8.5 (PDF)</w:t>
        </w:r>
      </w:hyperlink>
      <w:r w:rsidR="009A7BD4">
        <w:t xml:space="preserve"> </w:t>
      </w:r>
    </w:p>
    <w:p w14:paraId="7CD596D3" w14:textId="6B9A7C71" w:rsidR="00B343CD" w:rsidRPr="00313043" w:rsidRDefault="00B343CD" w:rsidP="00B343CD">
      <w:pPr>
        <w:pStyle w:val="ListParagraph"/>
        <w:numPr>
          <w:ilvl w:val="0"/>
          <w:numId w:val="4"/>
        </w:numPr>
        <w:spacing w:after="200" w:line="256" w:lineRule="auto"/>
      </w:pPr>
      <w:hyperlink r:id="rId26" w:history="1">
        <w:r w:rsidRPr="00313043">
          <w:rPr>
            <w:rStyle w:val="Hyperlink"/>
          </w:rPr>
          <w:t>Join our team</w:t>
        </w:r>
        <w:r w:rsidR="00667396">
          <w:rPr>
            <w:rStyle w:val="Hyperlink"/>
          </w:rPr>
          <w:t xml:space="preserve"> flyer</w:t>
        </w:r>
        <w:r w:rsidRPr="00313043">
          <w:rPr>
            <w:rStyle w:val="Hyperlink"/>
          </w:rPr>
          <w:t xml:space="preserve"> 8.5x11 (PDF)</w:t>
        </w:r>
      </w:hyperlink>
    </w:p>
    <w:p w14:paraId="4B98873F" w14:textId="175BDE40" w:rsidR="00B343CD" w:rsidRDefault="00B241E7" w:rsidP="00B343CD">
      <w:pPr>
        <w:pStyle w:val="ListParagraph"/>
        <w:numPr>
          <w:ilvl w:val="0"/>
          <w:numId w:val="4"/>
        </w:numPr>
        <w:spacing w:after="200" w:line="256" w:lineRule="auto"/>
      </w:pPr>
      <w:hyperlink r:id="rId27" w:history="1">
        <w:r w:rsidR="00667396" w:rsidRPr="00B241E7">
          <w:rPr>
            <w:rStyle w:val="Hyperlink"/>
          </w:rPr>
          <w:t>Join the challenge e</w:t>
        </w:r>
        <w:r w:rsidR="007D4025" w:rsidRPr="00B241E7">
          <w:rPr>
            <w:rStyle w:val="Hyperlink"/>
          </w:rPr>
          <w:t>v</w:t>
        </w:r>
        <w:r w:rsidR="00B343CD" w:rsidRPr="00B241E7">
          <w:rPr>
            <w:rStyle w:val="Hyperlink"/>
          </w:rPr>
          <w:t>ent poster 11x17 (PDF)</w:t>
        </w:r>
        <w:bookmarkStart w:id="0" w:name="_Hlk165037234"/>
      </w:hyperlink>
    </w:p>
    <w:p w14:paraId="394E6FCE" w14:textId="05FBB88E" w:rsidR="00B343CD" w:rsidRPr="00B343CD" w:rsidRDefault="00F44A2C" w:rsidP="00B343CD">
      <w:pPr>
        <w:pStyle w:val="ListParagraph"/>
        <w:numPr>
          <w:ilvl w:val="0"/>
          <w:numId w:val="4"/>
        </w:numPr>
        <w:spacing w:after="200" w:line="256" w:lineRule="auto"/>
      </w:pPr>
      <w:hyperlink r:id="rId28" w:history="1">
        <w:r w:rsidR="001E4082" w:rsidRPr="00F44A2C">
          <w:rPr>
            <w:rStyle w:val="Hyperlink"/>
          </w:rPr>
          <w:t xml:space="preserve">Composting connection </w:t>
        </w:r>
        <w:r w:rsidR="00B343CD" w:rsidRPr="00F44A2C">
          <w:rPr>
            <w:rStyle w:val="Hyperlink"/>
          </w:rPr>
          <w:t>drop-off poster 11x17 (PDF)</w:t>
        </w:r>
        <w:bookmarkEnd w:id="0"/>
      </w:hyperlink>
    </w:p>
    <w:p w14:paraId="6F5D8618" w14:textId="77777777" w:rsidR="00621653" w:rsidRDefault="00621653">
      <w:pPr>
        <w:rPr>
          <w:rFonts w:asciiTheme="majorHAnsi" w:eastAsiaTheme="majorEastAsia" w:hAnsiTheme="majorHAnsi" w:cstheme="majorBidi"/>
          <w:color w:val="0F4761" w:themeColor="accent1" w:themeShade="BF"/>
          <w:sz w:val="40"/>
          <w:szCs w:val="40"/>
        </w:rPr>
      </w:pPr>
      <w:r>
        <w:br w:type="page"/>
      </w:r>
    </w:p>
    <w:p w14:paraId="52A878FA" w14:textId="0624DD41" w:rsidR="00AB4931" w:rsidRDefault="00B343CD" w:rsidP="00B343CD">
      <w:pPr>
        <w:pStyle w:val="Heading1"/>
      </w:pPr>
      <w:r>
        <w:lastRenderedPageBreak/>
        <w:t>Newsletter articles</w:t>
      </w:r>
    </w:p>
    <w:p w14:paraId="4DF3E192" w14:textId="2A96A4B3" w:rsidR="00B343CD" w:rsidRPr="00B343CD" w:rsidRDefault="00B343CD" w:rsidP="00B343CD">
      <w:pPr>
        <w:rPr>
          <w:b/>
          <w:bCs/>
          <w:i/>
          <w:iCs/>
        </w:rPr>
      </w:pPr>
      <w:r w:rsidRPr="00B343CD">
        <w:rPr>
          <w:b/>
          <w:bCs/>
          <w:i/>
          <w:iCs/>
        </w:rPr>
        <w:t>Save money focus</w:t>
      </w:r>
    </w:p>
    <w:p w14:paraId="2339CCE9" w14:textId="73153794" w:rsidR="00B343CD" w:rsidRDefault="00B343CD" w:rsidP="00B343CD">
      <w:pPr>
        <w:pStyle w:val="Heading2"/>
      </w:pPr>
      <w:r>
        <w:t>Join the Save Food, Spend Less Challenge</w:t>
      </w:r>
    </w:p>
    <w:p w14:paraId="7B76DBAF" w14:textId="27E18E7D" w:rsidR="00B343CD" w:rsidRDefault="00B343CD" w:rsidP="00B343CD">
      <w:r>
        <w:t xml:space="preserve">What would you do with an extra few thousand dollars? </w:t>
      </w:r>
      <w:r w:rsidRPr="00010857">
        <w:t>The average family of four</w:t>
      </w:r>
      <w:r>
        <w:t xml:space="preserve"> spends $3,000 a year on food they end up throwing away</w:t>
      </w:r>
      <w:r w:rsidRPr="00010857">
        <w:t xml:space="preserve">. The </w:t>
      </w:r>
      <w:hyperlink r:id="rId29" w:history="1">
        <w:r w:rsidRPr="009665F5">
          <w:rPr>
            <w:rStyle w:val="Hyperlink"/>
          </w:rPr>
          <w:t>Save Food, Spend Less Challenge</w:t>
        </w:r>
      </w:hyperlink>
      <w:r w:rsidRPr="00010857">
        <w:t xml:space="preserve"> will help improve your skills in cooking, planning, shopping, and storage to save time, money, and resources. </w:t>
      </w:r>
    </w:p>
    <w:p w14:paraId="19D6CF00" w14:textId="77777777" w:rsidR="00B343CD" w:rsidRPr="00010857" w:rsidRDefault="00B343CD" w:rsidP="00B343CD">
      <w:r>
        <w:t>Find what works in your household during the four-week challenge – from easier meal planning to better food storage. Team up with your community to make a real difference in reducing waste.</w:t>
      </w:r>
    </w:p>
    <w:p w14:paraId="60CFE161" w14:textId="77777777" w:rsidR="00B343CD" w:rsidRDefault="00B343CD" w:rsidP="00B343CD">
      <w:r>
        <w:t xml:space="preserve">Sign up starting September 1. The challenge </w:t>
      </w:r>
      <w:r w:rsidRPr="00010857">
        <w:t>will take place October 1</w:t>
      </w:r>
      <w:r>
        <w:t xml:space="preserve"> to </w:t>
      </w:r>
      <w:r w:rsidRPr="00010857">
        <w:t xml:space="preserve">31, </w:t>
      </w:r>
      <w:r>
        <w:t>kicking</w:t>
      </w:r>
      <w:r w:rsidRPr="00010857">
        <w:t xml:space="preserve"> off during national Food Waste Prevention Week.</w:t>
      </w:r>
    </w:p>
    <w:p w14:paraId="0705DDA3" w14:textId="77777777" w:rsidR="00B343CD" w:rsidRDefault="00B343CD" w:rsidP="00B343CD"/>
    <w:p w14:paraId="64D3E6AE" w14:textId="2D68CEEA" w:rsidR="00B343CD" w:rsidRPr="00B343CD" w:rsidRDefault="00B343CD" w:rsidP="00B343CD">
      <w:pPr>
        <w:rPr>
          <w:b/>
          <w:bCs/>
          <w:i/>
          <w:iCs/>
        </w:rPr>
      </w:pPr>
      <w:r w:rsidRPr="00B343CD">
        <w:rPr>
          <w:b/>
          <w:bCs/>
          <w:i/>
          <w:iCs/>
        </w:rPr>
        <w:t>Save resources focus</w:t>
      </w:r>
    </w:p>
    <w:p w14:paraId="220630CA" w14:textId="17C5665C" w:rsidR="00B343CD" w:rsidRDefault="00B343CD" w:rsidP="00B343CD">
      <w:pPr>
        <w:pStyle w:val="Heading2"/>
      </w:pPr>
      <w:r>
        <w:t>The planet will thank you: Join the Save Food, Spend Less Challenge</w:t>
      </w:r>
    </w:p>
    <w:p w14:paraId="628A7419" w14:textId="77777777" w:rsidR="00B343CD" w:rsidRDefault="00B343CD" w:rsidP="00B343CD">
      <w:r>
        <w:t>Despite our best efforts</w:t>
      </w:r>
      <w:r w:rsidRPr="009241F5">
        <w:t xml:space="preserve">, </w:t>
      </w:r>
      <w:r>
        <w:t xml:space="preserve">we all </w:t>
      </w:r>
      <w:r w:rsidRPr="009241F5">
        <w:t>toss out perfectly good food</w:t>
      </w:r>
      <w:r>
        <w:t>. About 40% of food in the U.S. is wasted, much of it coming from our homes, wasting</w:t>
      </w:r>
      <w:r w:rsidRPr="009241F5">
        <w:t xml:space="preserve"> the money </w:t>
      </w:r>
      <w:r>
        <w:t xml:space="preserve">we spent on it </w:t>
      </w:r>
      <w:r w:rsidRPr="009241F5">
        <w:t xml:space="preserve">and </w:t>
      </w:r>
      <w:r>
        <w:t>the resources</w:t>
      </w:r>
      <w:r w:rsidRPr="009241F5">
        <w:t xml:space="preserve"> used to grow, ship, and store it. </w:t>
      </w:r>
    </w:p>
    <w:p w14:paraId="7494BE31" w14:textId="175DEAD7" w:rsidR="00B343CD" w:rsidRPr="009241F5" w:rsidRDefault="00B343CD" w:rsidP="00B343CD">
      <w:r w:rsidRPr="009241F5">
        <w:t xml:space="preserve">The </w:t>
      </w:r>
      <w:hyperlink r:id="rId30" w:history="1">
        <w:r w:rsidRPr="00966D9D">
          <w:rPr>
            <w:rStyle w:val="Hyperlink"/>
          </w:rPr>
          <w:t xml:space="preserve">Save Food, Spend Less </w:t>
        </w:r>
        <w:r w:rsidR="00966D9D">
          <w:rPr>
            <w:rStyle w:val="Hyperlink"/>
          </w:rPr>
          <w:t>C</w:t>
        </w:r>
        <w:r w:rsidRPr="00966D9D">
          <w:rPr>
            <w:rStyle w:val="Hyperlink"/>
          </w:rPr>
          <w:t>hallenge</w:t>
        </w:r>
      </w:hyperlink>
      <w:r w:rsidRPr="009241F5">
        <w:t xml:space="preserve"> is your chance to turn small, everyday habits into big wins for your</w:t>
      </w:r>
      <w:r>
        <w:t xml:space="preserve"> paycheck</w:t>
      </w:r>
      <w:r w:rsidRPr="009241F5">
        <w:t xml:space="preserve"> and the planet.</w:t>
      </w:r>
      <w:r>
        <w:t xml:space="preserve"> Less wasted food</w:t>
      </w:r>
      <w:r w:rsidRPr="009241F5" w:rsidDel="00DE7954">
        <w:t xml:space="preserve"> </w:t>
      </w:r>
      <w:r w:rsidRPr="009241F5">
        <w:t xml:space="preserve">means fewer emissions, cleaner air, and a lighter footprint on the environment. </w:t>
      </w:r>
    </w:p>
    <w:p w14:paraId="09515936" w14:textId="77777777" w:rsidR="00B343CD" w:rsidRDefault="00B343CD" w:rsidP="00B343CD">
      <w:r w:rsidRPr="009241F5">
        <w:t xml:space="preserve">Ready to make a difference—one meal at a time? </w:t>
      </w:r>
      <w:r>
        <w:t>Join the online</w:t>
      </w:r>
      <w:r w:rsidRPr="00010857">
        <w:t xml:space="preserve"> challenge </w:t>
      </w:r>
      <w:r>
        <w:t xml:space="preserve">and discover smart tricks for planning meals, making the most of what you buy, and contributing to real change in your home and community. </w:t>
      </w:r>
    </w:p>
    <w:p w14:paraId="10D82664" w14:textId="77777777" w:rsidR="00B343CD" w:rsidRDefault="00B343CD" w:rsidP="00B343CD">
      <w:r w:rsidRPr="00010857">
        <w:t xml:space="preserve">The challenge will take place October 1-31, </w:t>
      </w:r>
      <w:r>
        <w:t>kicking</w:t>
      </w:r>
      <w:r w:rsidRPr="00010857">
        <w:t xml:space="preserve"> off during national Food Waste Prevention Week. </w:t>
      </w:r>
      <w:r>
        <w:t xml:space="preserve">Sign up by September 30. </w:t>
      </w:r>
    </w:p>
    <w:p w14:paraId="6B134768" w14:textId="77777777" w:rsidR="00866DE6" w:rsidRDefault="00866DE6" w:rsidP="00B343CD"/>
    <w:p w14:paraId="742A4FF3" w14:textId="77777777" w:rsidR="00866DE6" w:rsidRDefault="00866DE6" w:rsidP="00B343CD"/>
    <w:p w14:paraId="346DE89A" w14:textId="77777777" w:rsidR="00866DE6" w:rsidRDefault="00866DE6" w:rsidP="00B343CD"/>
    <w:p w14:paraId="0A5882E4" w14:textId="06201409" w:rsidR="00F2543C" w:rsidRDefault="00AB1733" w:rsidP="00F2543C">
      <w:pPr>
        <w:pStyle w:val="Heading3"/>
      </w:pPr>
      <w:r>
        <w:lastRenderedPageBreak/>
        <w:t>G</w:t>
      </w:r>
      <w:r w:rsidR="00F2543C">
        <w:t>raphic for save money or save resources focus</w:t>
      </w:r>
      <w:r>
        <w:t>ed articles</w:t>
      </w:r>
    </w:p>
    <w:p w14:paraId="53DAF519" w14:textId="5A8DEC4C" w:rsidR="00866DE6" w:rsidRPr="00866DE6" w:rsidRDefault="00866DE6" w:rsidP="00866DE6">
      <w:r w:rsidRPr="00AB4931">
        <w:t xml:space="preserve">Download </w:t>
      </w:r>
      <w:r>
        <w:t>graphics</w:t>
      </w:r>
      <w:r w:rsidRPr="00AB4931">
        <w:t xml:space="preserve"> </w:t>
      </w:r>
      <w:r w:rsidR="006F5C60">
        <w:t>at</w:t>
      </w:r>
      <w:r w:rsidRPr="00AB4931">
        <w:t xml:space="preserve"> </w:t>
      </w:r>
      <w:hyperlink r:id="rId31" w:history="1">
        <w:r w:rsidR="006F5C60" w:rsidRPr="004231BA">
          <w:rPr>
            <w:rStyle w:val="Hyperlink"/>
          </w:rPr>
          <w:t>savefoodmn.ecochallenge.org/about/resources</w:t>
        </w:r>
      </w:hyperlink>
      <w:r w:rsidR="006F5C60">
        <w:t xml:space="preserve"> </w:t>
      </w:r>
    </w:p>
    <w:p w14:paraId="00A21E4D" w14:textId="77777777" w:rsidR="00F2543C" w:rsidRPr="00F2543C" w:rsidRDefault="00F2543C" w:rsidP="00F2543C">
      <w:r>
        <w:rPr>
          <w:noProof/>
        </w:rPr>
        <w:drawing>
          <wp:inline distT="0" distB="0" distL="0" distR="0" wp14:anchorId="66712FA9" wp14:editId="1F3E4F5F">
            <wp:extent cx="5943600" cy="3647440"/>
            <wp:effectExtent l="0" t="0" r="0" b="0"/>
            <wp:docPr id="9136721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72160" name="Picture 913672160"/>
                    <pic:cNvPicPr/>
                  </pic:nvPicPr>
                  <pic:blipFill>
                    <a:blip r:embed="rId32"/>
                    <a:stretch>
                      <a:fillRect/>
                    </a:stretch>
                  </pic:blipFill>
                  <pic:spPr>
                    <a:xfrm>
                      <a:off x="0" y="0"/>
                      <a:ext cx="5943600" cy="3647440"/>
                    </a:xfrm>
                    <a:prstGeom prst="rect">
                      <a:avLst/>
                    </a:prstGeom>
                  </pic:spPr>
                </pic:pic>
              </a:graphicData>
            </a:graphic>
          </wp:inline>
        </w:drawing>
      </w:r>
    </w:p>
    <w:p w14:paraId="139FF164" w14:textId="77777777" w:rsidR="00B343CD" w:rsidRDefault="00B343CD" w:rsidP="00B343CD"/>
    <w:p w14:paraId="039A9A2B" w14:textId="4A02E777" w:rsidR="00B343CD" w:rsidRPr="00B343CD" w:rsidRDefault="00F2543C" w:rsidP="00B343CD">
      <w:pPr>
        <w:rPr>
          <w:b/>
          <w:bCs/>
          <w:i/>
          <w:iCs/>
        </w:rPr>
      </w:pPr>
      <w:r>
        <w:rPr>
          <w:b/>
          <w:bCs/>
          <w:i/>
          <w:iCs/>
        </w:rPr>
        <w:t>Composting connection</w:t>
      </w:r>
    </w:p>
    <w:p w14:paraId="22D8D4F3" w14:textId="1C513073" w:rsidR="00B343CD" w:rsidRPr="00B343CD" w:rsidRDefault="00B343CD" w:rsidP="77D0D1DC">
      <w:pPr>
        <w:rPr>
          <w:i/>
          <w:iCs/>
        </w:rPr>
      </w:pPr>
      <w:r w:rsidRPr="77D0D1DC">
        <w:rPr>
          <w:i/>
          <w:iCs/>
        </w:rPr>
        <w:t>Note: Update the name of the composting/organics recycling program to what is used in your community. Most Hennepin County communities use organics recycling pickup or drop-off, while Ramsey County and Washington County communities use food scraps</w:t>
      </w:r>
      <w:r w:rsidR="59DAEB7F" w:rsidRPr="77D0D1DC">
        <w:rPr>
          <w:i/>
          <w:iCs/>
        </w:rPr>
        <w:t xml:space="preserve"> recycling</w:t>
      </w:r>
      <w:r w:rsidRPr="77D0D1DC">
        <w:rPr>
          <w:i/>
          <w:iCs/>
        </w:rPr>
        <w:t xml:space="preserve"> pickup or drop-off. </w:t>
      </w:r>
    </w:p>
    <w:p w14:paraId="153CA3EC" w14:textId="77777777" w:rsidR="00B343CD" w:rsidRDefault="00B343CD" w:rsidP="00B343CD">
      <w:pPr>
        <w:pStyle w:val="Heading2"/>
      </w:pPr>
      <w:r>
        <w:t xml:space="preserve">Take your composting to the next level: Join the Save Food, Spend Less Challenge </w:t>
      </w:r>
    </w:p>
    <w:p w14:paraId="5269594B" w14:textId="77777777" w:rsidR="00B343CD" w:rsidRDefault="00B343CD" w:rsidP="00B343CD">
      <w:bookmarkStart w:id="1" w:name="_Hlk199491222"/>
      <w:r>
        <w:t xml:space="preserve">Thank you for keeping food out of the trash through the </w:t>
      </w:r>
      <w:r w:rsidRPr="00F327B6">
        <w:rPr>
          <w:highlight w:val="yellow"/>
        </w:rPr>
        <w:t>organics recycling program</w:t>
      </w:r>
      <w:r>
        <w:t>! Take the next step by using up your food instead of composting it.</w:t>
      </w:r>
    </w:p>
    <w:p w14:paraId="70033A9C" w14:textId="77777777" w:rsidR="000E6979" w:rsidRDefault="000E6979" w:rsidP="000E6979">
      <w:r>
        <w:t xml:space="preserve">While </w:t>
      </w:r>
      <w:r w:rsidRPr="008304F0">
        <w:rPr>
          <w:highlight w:val="yellow"/>
        </w:rPr>
        <w:t>organics recycling</w:t>
      </w:r>
      <w:r>
        <w:t xml:space="preserve"> makes a positive impact on reducing waste, tossing food we could have eaten wastes the money we spent on it and the resources that went into making it. </w:t>
      </w:r>
    </w:p>
    <w:p w14:paraId="69CE6C57" w14:textId="4AAF41B9" w:rsidR="00B343CD" w:rsidRDefault="27A87B59">
      <w:r>
        <w:lastRenderedPageBreak/>
        <w:t>Take</w:t>
      </w:r>
      <w:r w:rsidR="00B343CD">
        <w:t xml:space="preserve"> the </w:t>
      </w:r>
      <w:hyperlink r:id="rId33" w:history="1">
        <w:r w:rsidR="00B343CD" w:rsidRPr="00A95520">
          <w:rPr>
            <w:rStyle w:val="Hyperlink"/>
          </w:rPr>
          <w:t>Save Food, Spend Less Challenge</w:t>
        </w:r>
      </w:hyperlink>
      <w:r w:rsidR="00B343CD">
        <w:t xml:space="preserve"> </w:t>
      </w:r>
      <w:r w:rsidR="00AFAB23">
        <w:t xml:space="preserve">this October </w:t>
      </w:r>
      <w:r w:rsidR="00B343CD">
        <w:t xml:space="preserve">to improve your skills in cooking, planning, shopping, and storage. </w:t>
      </w:r>
      <w:bookmarkStart w:id="2" w:name="_Hlk165037549"/>
      <w:r w:rsidR="00B343CD">
        <w:t xml:space="preserve">Less wasted edible food, more time, money, and resources saved! </w:t>
      </w:r>
      <w:bookmarkStart w:id="3" w:name="_Hlk165037475"/>
      <w:bookmarkEnd w:id="2"/>
    </w:p>
    <w:bookmarkEnd w:id="1"/>
    <w:bookmarkEnd w:id="3"/>
    <w:p w14:paraId="5ED36DE5" w14:textId="39E8C4BC" w:rsidR="00F2543C" w:rsidRDefault="00AB1733" w:rsidP="00F2543C">
      <w:pPr>
        <w:pStyle w:val="Heading3"/>
      </w:pPr>
      <w:r>
        <w:t>G</w:t>
      </w:r>
      <w:r w:rsidR="00F2543C">
        <w:t>raphic</w:t>
      </w:r>
      <w:r>
        <w:t xml:space="preserve"> for composting connection article</w:t>
      </w:r>
    </w:p>
    <w:p w14:paraId="2704C352" w14:textId="4E0813E1" w:rsidR="00F2543C" w:rsidRDefault="00F2543C" w:rsidP="00B343CD">
      <w:r>
        <w:rPr>
          <w:noProof/>
        </w:rPr>
        <w:drawing>
          <wp:inline distT="0" distB="0" distL="0" distR="0" wp14:anchorId="26EF90B5" wp14:editId="270717C9">
            <wp:extent cx="5943600" cy="3647440"/>
            <wp:effectExtent l="0" t="0" r="0" b="0"/>
            <wp:docPr id="11761654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65498" name="Picture 1176165498"/>
                    <pic:cNvPicPr/>
                  </pic:nvPicPr>
                  <pic:blipFill>
                    <a:blip r:embed="rId34"/>
                    <a:stretch>
                      <a:fillRect/>
                    </a:stretch>
                  </pic:blipFill>
                  <pic:spPr>
                    <a:xfrm>
                      <a:off x="0" y="0"/>
                      <a:ext cx="5943600" cy="3647440"/>
                    </a:xfrm>
                    <a:prstGeom prst="rect">
                      <a:avLst/>
                    </a:prstGeom>
                  </pic:spPr>
                </pic:pic>
              </a:graphicData>
            </a:graphic>
          </wp:inline>
        </w:drawing>
      </w:r>
    </w:p>
    <w:p w14:paraId="27418420" w14:textId="77777777" w:rsidR="00B343CD" w:rsidRPr="009241F5" w:rsidRDefault="00B343CD" w:rsidP="00B343CD"/>
    <w:p w14:paraId="480C843C" w14:textId="1F79CF1F" w:rsidR="00BA6785" w:rsidRDefault="00BA6785">
      <w:r>
        <w:br w:type="page"/>
      </w:r>
    </w:p>
    <w:p w14:paraId="1F0BA42B" w14:textId="2609335D" w:rsidR="00B343CD" w:rsidRDefault="00BA6785" w:rsidP="00BA6785">
      <w:pPr>
        <w:pStyle w:val="Heading1"/>
      </w:pPr>
      <w:r>
        <w:lastRenderedPageBreak/>
        <w:t>Social media posts</w:t>
      </w:r>
    </w:p>
    <w:p w14:paraId="23FC2771" w14:textId="77777777" w:rsidR="00BA6785" w:rsidRDefault="00BA6785" w:rsidP="00BA6785">
      <w:r>
        <w:t>Suggested hashtags: #SaveFoodSpendLess #StopFoodWaste #SaveFood #ZeroWaste</w:t>
      </w:r>
    </w:p>
    <w:p w14:paraId="1B81EEB9" w14:textId="77777777" w:rsidR="00BA6785" w:rsidRDefault="00BA6785" w:rsidP="00BA6785">
      <w:pPr>
        <w:spacing w:line="256" w:lineRule="auto"/>
      </w:pPr>
      <w:r>
        <w:t>To use images and graphics: right click on the image and select Save as Picture.</w:t>
      </w:r>
    </w:p>
    <w:p w14:paraId="6EE3BE9D" w14:textId="1C4F1035" w:rsidR="006F5C60" w:rsidRPr="00866DE6" w:rsidRDefault="006F5C60" w:rsidP="006F5C60">
      <w:r w:rsidRPr="00AB4931">
        <w:t xml:space="preserve">Download </w:t>
      </w:r>
      <w:r>
        <w:t>all graphics</w:t>
      </w:r>
      <w:r w:rsidRPr="00AB4931">
        <w:t xml:space="preserve"> </w:t>
      </w:r>
      <w:r>
        <w:t>at</w:t>
      </w:r>
      <w:r w:rsidRPr="00AB4931">
        <w:t xml:space="preserve"> </w:t>
      </w:r>
      <w:hyperlink r:id="rId35" w:history="1">
        <w:r w:rsidRPr="004231BA">
          <w:rPr>
            <w:rStyle w:val="Hyperlink"/>
          </w:rPr>
          <w:t>savefoodmn.ecochallenge.org/about/resources</w:t>
        </w:r>
      </w:hyperlink>
      <w:r>
        <w:t xml:space="preserve"> </w:t>
      </w:r>
    </w:p>
    <w:p w14:paraId="62AFEC6C" w14:textId="67949094" w:rsidR="00BA6785" w:rsidRDefault="00BA6785" w:rsidP="00BA6785">
      <w:pPr>
        <w:spacing w:line="256" w:lineRule="auto"/>
      </w:pPr>
    </w:p>
    <w:p w14:paraId="3178DB01" w14:textId="424D1922" w:rsidR="00BA6785" w:rsidRDefault="00BA6785" w:rsidP="00BA6785">
      <w:pPr>
        <w:pStyle w:val="Heading2"/>
      </w:pPr>
      <w:r>
        <w:t xml:space="preserve">Post 1: </w:t>
      </w:r>
      <w:r w:rsidRPr="006C5441">
        <w:t>Join the challenge</w:t>
      </w:r>
    </w:p>
    <w:p w14:paraId="18C056B3" w14:textId="2018EF48" w:rsidR="00BA6785" w:rsidRDefault="00BA6785" w:rsidP="00BA6785">
      <w:pPr>
        <w:pStyle w:val="Heading3"/>
      </w:pPr>
      <w:r>
        <w:t>Facebook</w:t>
      </w:r>
    </w:p>
    <w:p w14:paraId="49A66AFB" w14:textId="319E337C" w:rsidR="00BA6785" w:rsidRDefault="00BA6785" w:rsidP="00BA6785">
      <w:r>
        <w:t xml:space="preserve">Join the Save Food, Spend Less Challenge this October. Learn how to save </w:t>
      </w:r>
      <w:r w:rsidR="00F3216E">
        <w:t xml:space="preserve">up to </w:t>
      </w:r>
      <w:r>
        <w:t xml:space="preserve">$3,000 a year on groceries, spend less time on meal planning and shopping, and gain control in your kitchen. Come together with your community to collaborate and compete for the benefit of our paychecks and the planet. Sign up by September 30. </w:t>
      </w:r>
      <w:hyperlink r:id="rId36" w:history="1">
        <w:r w:rsidR="00A95520" w:rsidRPr="004231BA">
          <w:rPr>
            <w:rStyle w:val="Hyperlink"/>
          </w:rPr>
          <w:t>savefoodmn.ecochallenge.org</w:t>
        </w:r>
      </w:hyperlink>
      <w:r w:rsidR="00A95520">
        <w:t xml:space="preserve">  </w:t>
      </w:r>
    </w:p>
    <w:p w14:paraId="5D44DCE2" w14:textId="102B6DD6" w:rsidR="00BA6785" w:rsidRDefault="00BA6785" w:rsidP="00BA6785">
      <w:pPr>
        <w:pStyle w:val="Heading3"/>
      </w:pPr>
      <w:r>
        <w:t>Instagram</w:t>
      </w:r>
    </w:p>
    <w:p w14:paraId="1F4D5CEF" w14:textId="213DF5D2" w:rsidR="00F3216E" w:rsidRDefault="00F3216E" w:rsidP="00F3216E">
      <w:r>
        <w:t>Join the Save Food, Spend Less Challenge this October. Learn how to save up to $3,000 a year on groceries, spend less time on meal planning and shopping, and gain control in your kitchen. Come together with your community to collaborate and compete for the benefit of our paychecks and the planet. Sign up by September 30 at the link in our bio.</w:t>
      </w:r>
    </w:p>
    <w:p w14:paraId="3CCC6382" w14:textId="08E7B2D2" w:rsidR="00F3216E" w:rsidRPr="00F3216E" w:rsidRDefault="00F3216E" w:rsidP="00F3216E">
      <w:r w:rsidRPr="00F3216E">
        <w:t xml:space="preserve"> </w:t>
      </w:r>
      <w:r>
        <w:t>#SaveFoodSpendLess #StopFoodWaste #SaveFood #ZeroWaste</w:t>
      </w:r>
    </w:p>
    <w:p w14:paraId="37EB50B1" w14:textId="4F795BB3" w:rsidR="00BA6785" w:rsidRDefault="00BA6785" w:rsidP="00BA6785">
      <w:pPr>
        <w:pStyle w:val="Heading3"/>
      </w:pPr>
      <w:r>
        <w:t>X</w:t>
      </w:r>
      <w:r w:rsidR="00F3216E">
        <w:t>/Twitter</w:t>
      </w:r>
    </w:p>
    <w:p w14:paraId="220ECD3E" w14:textId="32F6645B" w:rsidR="00F3216E" w:rsidRPr="00F3216E" w:rsidRDefault="00F3216E" w:rsidP="00F3216E">
      <w:r>
        <w:t xml:space="preserve">Join the Save Food, Spend Less Challenge this October. Learn how to save up to $3,000 a year on groceries, spend less time on meal planning and shopping, and gain control in your kitchen. Sign up by September 30. </w:t>
      </w:r>
      <w:hyperlink r:id="rId37" w:history="1">
        <w:r w:rsidR="00A95520" w:rsidRPr="004231BA">
          <w:rPr>
            <w:rStyle w:val="Hyperlink"/>
          </w:rPr>
          <w:t>savefoodmn.ecochallenge.org</w:t>
        </w:r>
      </w:hyperlink>
    </w:p>
    <w:p w14:paraId="3AF218FE" w14:textId="4C76D6A4" w:rsidR="00BA6785" w:rsidRDefault="00BA6785" w:rsidP="00BA6785">
      <w:pPr>
        <w:pStyle w:val="Heading3"/>
      </w:pPr>
      <w:proofErr w:type="spellStart"/>
      <w:r>
        <w:t>NextDoor</w:t>
      </w:r>
      <w:proofErr w:type="spellEnd"/>
    </w:p>
    <w:p w14:paraId="1CCC76CE" w14:textId="65BEC46B" w:rsidR="00F3216E" w:rsidRDefault="00F3216E" w:rsidP="00F3216E">
      <w:r>
        <w:t xml:space="preserve">Join the Save Food, Spend Less Challenge this October. Learn how to save up to $3,000 a year on groceries, spend less time on meal planning and shopping, and gain control in your kitchen. Come together with your community to collaborate and compete for the benefit of our paychecks and the planet. Sign up by September 30. </w:t>
      </w:r>
      <w:hyperlink r:id="rId38" w:history="1">
        <w:r w:rsidR="00A95520" w:rsidRPr="004231BA">
          <w:rPr>
            <w:rStyle w:val="Hyperlink"/>
          </w:rPr>
          <w:t>savefoodmn.ecochallenge.org</w:t>
        </w:r>
      </w:hyperlink>
    </w:p>
    <w:p w14:paraId="7437D3FD" w14:textId="77777777" w:rsidR="00F3216E" w:rsidRPr="00F3216E" w:rsidRDefault="00F3216E" w:rsidP="00F3216E"/>
    <w:p w14:paraId="0CE590CA" w14:textId="256B324A" w:rsidR="00BA6785" w:rsidRDefault="00BA6785" w:rsidP="00BA6785">
      <w:pPr>
        <w:pStyle w:val="Heading3"/>
      </w:pPr>
      <w:r>
        <w:lastRenderedPageBreak/>
        <w:t>Graphics</w:t>
      </w:r>
    </w:p>
    <w:p w14:paraId="60725571" w14:textId="2BBBD8FF" w:rsidR="00BA6785" w:rsidRDefault="00BA6785" w:rsidP="00BA6785">
      <w:r>
        <w:t xml:space="preserve">Use the square graphic for Instagram and Facebook posts, </w:t>
      </w:r>
      <w:r w:rsidR="00B94745">
        <w:t xml:space="preserve">the vertical for Instagram stories, and </w:t>
      </w:r>
      <w:r>
        <w:t xml:space="preserve">the horizontal for X/Twitter and </w:t>
      </w:r>
      <w:proofErr w:type="spellStart"/>
      <w:r>
        <w:t>Nextdoor</w:t>
      </w:r>
      <w:proofErr w:type="spellEnd"/>
      <w:r>
        <w:t xml:space="preserve"> posts,. </w:t>
      </w:r>
      <w:r w:rsidRPr="006929C9">
        <w:t>For Instagram stories, you can also add a link to</w:t>
      </w:r>
      <w:r w:rsidR="00C72A2D">
        <w:t xml:space="preserve"> </w:t>
      </w:r>
      <w:hyperlink r:id="rId39" w:history="1">
        <w:r w:rsidR="00C72A2D" w:rsidRPr="004231BA">
          <w:rPr>
            <w:rStyle w:val="Hyperlink"/>
          </w:rPr>
          <w:t>savefoodmn.ecochallenge.org/about/resources</w:t>
        </w:r>
      </w:hyperlink>
      <w:r w:rsidRPr="006929C9">
        <w:t>.</w:t>
      </w:r>
    </w:p>
    <w:p w14:paraId="277D27B5" w14:textId="41DB3D7A" w:rsidR="00C73961" w:rsidRPr="006929C9" w:rsidRDefault="00242149" w:rsidP="00BA6785">
      <w:r>
        <w:rPr>
          <w:noProof/>
        </w:rPr>
        <w:drawing>
          <wp:anchor distT="0" distB="0" distL="114300" distR="114300" simplePos="0" relativeHeight="251658242" behindDoc="0" locked="0" layoutInCell="1" allowOverlap="1" wp14:anchorId="66A2D58D" wp14:editId="5DCB8B72">
            <wp:simplePos x="0" y="0"/>
            <wp:positionH relativeFrom="margin">
              <wp:align>left</wp:align>
            </wp:positionH>
            <wp:positionV relativeFrom="paragraph">
              <wp:posOffset>325684</wp:posOffset>
            </wp:positionV>
            <wp:extent cx="2950210" cy="2950210"/>
            <wp:effectExtent l="0" t="0" r="2540" b="2540"/>
            <wp:wrapSquare wrapText="bothSides"/>
            <wp:docPr id="18549096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09634" name="Picture 1854909634"/>
                    <pic:cNvPicPr/>
                  </pic:nvPicPr>
                  <pic:blipFill>
                    <a:blip r:embed="rId40"/>
                    <a:stretch>
                      <a:fillRect/>
                    </a:stretch>
                  </pic:blipFill>
                  <pic:spPr>
                    <a:xfrm>
                      <a:off x="0" y="0"/>
                      <a:ext cx="2957943" cy="295794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08DD5D2D" wp14:editId="73641A90">
            <wp:simplePos x="0" y="0"/>
            <wp:positionH relativeFrom="margin">
              <wp:posOffset>3648710</wp:posOffset>
            </wp:positionH>
            <wp:positionV relativeFrom="paragraph">
              <wp:posOffset>303530</wp:posOffset>
            </wp:positionV>
            <wp:extent cx="2153285" cy="3827145"/>
            <wp:effectExtent l="0" t="0" r="0" b="1905"/>
            <wp:wrapSquare wrapText="bothSides"/>
            <wp:docPr id="4135695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69546" name="Picture 413569546"/>
                    <pic:cNvPicPr/>
                  </pic:nvPicPr>
                  <pic:blipFill>
                    <a:blip r:embed="rId41"/>
                    <a:stretch>
                      <a:fillRect/>
                    </a:stretch>
                  </pic:blipFill>
                  <pic:spPr>
                    <a:xfrm>
                      <a:off x="0" y="0"/>
                      <a:ext cx="2153285" cy="3827145"/>
                    </a:xfrm>
                    <a:prstGeom prst="rect">
                      <a:avLst/>
                    </a:prstGeom>
                  </pic:spPr>
                </pic:pic>
              </a:graphicData>
            </a:graphic>
            <wp14:sizeRelH relativeFrom="margin">
              <wp14:pctWidth>0</wp14:pctWidth>
            </wp14:sizeRelH>
            <wp14:sizeRelV relativeFrom="margin">
              <wp14:pctHeight>0</wp14:pctHeight>
            </wp14:sizeRelV>
          </wp:anchor>
        </w:drawing>
      </w:r>
    </w:p>
    <w:p w14:paraId="5EC94F91" w14:textId="4163E6D7" w:rsidR="00242149" w:rsidRDefault="00242149">
      <w:pPr>
        <w:rPr>
          <w:rFonts w:asciiTheme="majorHAnsi" w:eastAsiaTheme="majorEastAsia" w:hAnsiTheme="majorHAnsi" w:cstheme="majorBidi"/>
          <w:color w:val="0F4761" w:themeColor="accent1" w:themeShade="BF"/>
          <w:sz w:val="32"/>
          <w:szCs w:val="32"/>
        </w:rPr>
      </w:pPr>
      <w:r>
        <w:rPr>
          <w:noProof/>
        </w:rPr>
        <w:drawing>
          <wp:anchor distT="0" distB="0" distL="114300" distR="114300" simplePos="0" relativeHeight="251658241" behindDoc="0" locked="0" layoutInCell="1" allowOverlap="1" wp14:anchorId="403EE096" wp14:editId="5899C211">
            <wp:simplePos x="0" y="0"/>
            <wp:positionH relativeFrom="margin">
              <wp:align>center</wp:align>
            </wp:positionH>
            <wp:positionV relativeFrom="paragraph">
              <wp:posOffset>4077970</wp:posOffset>
            </wp:positionV>
            <wp:extent cx="4519930" cy="2773680"/>
            <wp:effectExtent l="0" t="0" r="0" b="7620"/>
            <wp:wrapSquare wrapText="bothSides"/>
            <wp:docPr id="7952326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32618" name="Picture 795232618"/>
                    <pic:cNvPicPr/>
                  </pic:nvPicPr>
                  <pic:blipFill>
                    <a:blip r:embed="rId32"/>
                    <a:stretch>
                      <a:fillRect/>
                    </a:stretch>
                  </pic:blipFill>
                  <pic:spPr>
                    <a:xfrm>
                      <a:off x="0" y="0"/>
                      <a:ext cx="4519930" cy="277368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6371068" w14:textId="60C7F201" w:rsidR="00BA6785" w:rsidRDefault="00BA6785" w:rsidP="00BA6785">
      <w:pPr>
        <w:pStyle w:val="Heading2"/>
      </w:pPr>
      <w:r>
        <w:lastRenderedPageBreak/>
        <w:t xml:space="preserve">Post 2: </w:t>
      </w:r>
      <w:r w:rsidRPr="006C5441">
        <w:t>Save money</w:t>
      </w:r>
    </w:p>
    <w:p w14:paraId="693F5029" w14:textId="72356CDF" w:rsidR="00BA6785" w:rsidRPr="00BA6785" w:rsidRDefault="00BA6785" w:rsidP="00BA6785">
      <w:pPr>
        <w:pStyle w:val="Heading3"/>
      </w:pPr>
      <w:r>
        <w:t>Facebook</w:t>
      </w:r>
    </w:p>
    <w:p w14:paraId="497D3BE0" w14:textId="07C2DAA1" w:rsidR="00BA6785" w:rsidRDefault="00BA6785" w:rsidP="00BA6785">
      <w:r>
        <w:t xml:space="preserve">What would you do with an extra few thousand dollars? The average family of four spends $3,000 a year on food they end up throwing away. </w:t>
      </w:r>
      <w:r w:rsidR="5AB0C1E2">
        <w:t xml:space="preserve">This October, </w:t>
      </w:r>
      <w:r w:rsidR="7E75C84F">
        <w:t xml:space="preserve">take </w:t>
      </w:r>
      <w:r w:rsidR="3DB36B1B">
        <w:t>t</w:t>
      </w:r>
      <w:r>
        <w:t xml:space="preserve">he Save Food, Spend Less Challenge </w:t>
      </w:r>
      <w:r w:rsidR="2DA97203">
        <w:t>to</w:t>
      </w:r>
      <w:r>
        <w:t xml:space="preserve"> help you improve skills in cooking, planning, shopping, and storage to save time, money, and resources. Sign up by September 30.</w:t>
      </w:r>
      <w:r w:rsidR="00A95520">
        <w:t xml:space="preserve"> </w:t>
      </w:r>
      <w:hyperlink r:id="rId42" w:history="1">
        <w:r w:rsidR="00A95520" w:rsidRPr="004231BA">
          <w:rPr>
            <w:rStyle w:val="Hyperlink"/>
          </w:rPr>
          <w:t>savefoodmn.ecochallenge.org</w:t>
        </w:r>
      </w:hyperlink>
    </w:p>
    <w:p w14:paraId="321D6BE3" w14:textId="77777777" w:rsidR="00BA6785" w:rsidRDefault="00BA6785" w:rsidP="00BA6785">
      <w:pPr>
        <w:pStyle w:val="Heading3"/>
      </w:pPr>
      <w:r>
        <w:t>Instagram</w:t>
      </w:r>
    </w:p>
    <w:p w14:paraId="37031986" w14:textId="0C8BC023" w:rsidR="00F3216E" w:rsidRDefault="00F3216E" w:rsidP="00F3216E">
      <w:r>
        <w:t xml:space="preserve">What would you do with an extra few thousand dollars? The average family of four spends $3,000 a year on food they end up throwing away. </w:t>
      </w:r>
      <w:r w:rsidR="0DF2BF59">
        <w:t>This October, take t</w:t>
      </w:r>
      <w:r>
        <w:t xml:space="preserve">he Save Food, Spend Less Challenge </w:t>
      </w:r>
      <w:r w:rsidR="14A3822C">
        <w:t xml:space="preserve">to </w:t>
      </w:r>
      <w:r>
        <w:t xml:space="preserve">help you improve skills in cooking, planning, shopping, and storage to save time, money, and resources. Sign up by September 30 at the link in our bio. </w:t>
      </w:r>
    </w:p>
    <w:p w14:paraId="542AEA98" w14:textId="2F3D08A2" w:rsidR="00561CBB" w:rsidRPr="00F3216E" w:rsidRDefault="00561CBB" w:rsidP="00F3216E">
      <w:r>
        <w:t>#SaveFoodSpendLess #StopFoodWaste #SaveFood #ZeroWaste</w:t>
      </w:r>
    </w:p>
    <w:p w14:paraId="2DC0A960" w14:textId="4BE72732" w:rsidR="00BA6785" w:rsidRDefault="00BA6785" w:rsidP="00BA6785">
      <w:pPr>
        <w:pStyle w:val="Heading3"/>
      </w:pPr>
      <w:r>
        <w:t>X</w:t>
      </w:r>
      <w:r w:rsidR="00561CBB">
        <w:t>/Twitter</w:t>
      </w:r>
    </w:p>
    <w:p w14:paraId="046809E0" w14:textId="078EA983" w:rsidR="00561CBB" w:rsidRPr="00561CBB" w:rsidRDefault="00561CBB" w:rsidP="00561CBB">
      <w:r>
        <w:t xml:space="preserve">What would you do with an extra few thousand dollars? The average family of four spends $3,000 a year on food they end up throwing away. </w:t>
      </w:r>
      <w:r w:rsidR="38C2F5C4">
        <w:t>This October, take</w:t>
      </w:r>
      <w:r>
        <w:t xml:space="preserve"> the Save Food, Spend Less Challenge to learn habits that save time, money, and resources. Sign up by September 30. </w:t>
      </w:r>
      <w:hyperlink r:id="rId43" w:history="1">
        <w:r w:rsidR="00A95520" w:rsidRPr="004231BA">
          <w:rPr>
            <w:rStyle w:val="Hyperlink"/>
          </w:rPr>
          <w:t>savefoodmn.ecochallenge.org</w:t>
        </w:r>
      </w:hyperlink>
    </w:p>
    <w:p w14:paraId="3BF3BE33" w14:textId="09222C05" w:rsidR="00BA6785" w:rsidRDefault="00BA6785" w:rsidP="00BA6785">
      <w:pPr>
        <w:pStyle w:val="Heading3"/>
      </w:pPr>
      <w:r>
        <w:t>Graphics</w:t>
      </w:r>
    </w:p>
    <w:p w14:paraId="785B5590" w14:textId="0E29C67C" w:rsidR="005C133F" w:rsidRPr="005C133F" w:rsidRDefault="00A72AF1" w:rsidP="005C133F">
      <w:r>
        <w:rPr>
          <w:noProof/>
        </w:rPr>
        <w:drawing>
          <wp:anchor distT="0" distB="0" distL="114300" distR="114300" simplePos="0" relativeHeight="251658244" behindDoc="0" locked="0" layoutInCell="1" allowOverlap="1" wp14:anchorId="4F474458" wp14:editId="57D1E54E">
            <wp:simplePos x="0" y="0"/>
            <wp:positionH relativeFrom="margin">
              <wp:align>left</wp:align>
            </wp:positionH>
            <wp:positionV relativeFrom="paragraph">
              <wp:posOffset>51219</wp:posOffset>
            </wp:positionV>
            <wp:extent cx="2725420" cy="2725420"/>
            <wp:effectExtent l="0" t="0" r="0" b="0"/>
            <wp:wrapSquare wrapText="bothSides"/>
            <wp:docPr id="11920426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42628" name="Picture 1192042628"/>
                    <pic:cNvPicPr/>
                  </pic:nvPicPr>
                  <pic:blipFill>
                    <a:blip r:embed="rId44"/>
                    <a:stretch>
                      <a:fillRect/>
                    </a:stretch>
                  </pic:blipFill>
                  <pic:spPr>
                    <a:xfrm>
                      <a:off x="0" y="0"/>
                      <a:ext cx="2727265" cy="2727265"/>
                    </a:xfrm>
                    <a:prstGeom prst="rect">
                      <a:avLst/>
                    </a:prstGeom>
                  </pic:spPr>
                </pic:pic>
              </a:graphicData>
            </a:graphic>
            <wp14:sizeRelH relativeFrom="margin">
              <wp14:pctWidth>0</wp14:pctWidth>
            </wp14:sizeRelH>
            <wp14:sizeRelV relativeFrom="margin">
              <wp14:pctHeight>0</wp14:pctHeight>
            </wp14:sizeRelV>
          </wp:anchor>
        </w:drawing>
      </w:r>
    </w:p>
    <w:p w14:paraId="646ECEE6" w14:textId="153ADC80" w:rsidR="00BA6785" w:rsidRDefault="00BA6785" w:rsidP="00BA6785"/>
    <w:p w14:paraId="5E4677C9" w14:textId="77777777" w:rsidR="005C133F" w:rsidRDefault="005C133F">
      <w:pPr>
        <w:rPr>
          <w:rFonts w:asciiTheme="majorHAnsi" w:eastAsiaTheme="majorEastAsia" w:hAnsiTheme="majorHAnsi" w:cstheme="majorBidi"/>
          <w:color w:val="0F4761" w:themeColor="accent1" w:themeShade="BF"/>
          <w:sz w:val="32"/>
          <w:szCs w:val="32"/>
        </w:rPr>
      </w:pPr>
      <w:r>
        <w:br w:type="page"/>
      </w:r>
    </w:p>
    <w:p w14:paraId="0A04352F" w14:textId="7722C623" w:rsidR="00BA6785" w:rsidRDefault="00BA6785" w:rsidP="00BA6785">
      <w:pPr>
        <w:pStyle w:val="Heading2"/>
      </w:pPr>
      <w:r>
        <w:lastRenderedPageBreak/>
        <w:t xml:space="preserve">Post 3: </w:t>
      </w:r>
      <w:r w:rsidRPr="00A46F13">
        <w:t xml:space="preserve">Big wins for your </w:t>
      </w:r>
      <w:r>
        <w:t>paycheck</w:t>
      </w:r>
      <w:r w:rsidRPr="00A46F13">
        <w:t xml:space="preserve"> and the planet</w:t>
      </w:r>
    </w:p>
    <w:p w14:paraId="73481522" w14:textId="4FFB0DF6" w:rsidR="00BA6785" w:rsidRPr="00BA6785" w:rsidRDefault="00BA6785" w:rsidP="00BA6785">
      <w:pPr>
        <w:pStyle w:val="Heading3"/>
      </w:pPr>
      <w:r>
        <w:t>Facebook</w:t>
      </w:r>
    </w:p>
    <w:p w14:paraId="5E790791" w14:textId="18B5CC90" w:rsidR="00BA6785" w:rsidRDefault="00BA6785" w:rsidP="00BA6785">
      <w:r>
        <w:t>Despite our best efforts</w:t>
      </w:r>
      <w:r w:rsidRPr="009241F5">
        <w:t xml:space="preserve">, </w:t>
      </w:r>
      <w:r>
        <w:t xml:space="preserve">we all </w:t>
      </w:r>
      <w:r w:rsidRPr="009241F5">
        <w:t>toss out perfectly good food</w:t>
      </w:r>
      <w:r>
        <w:t>. About 40% of food is wasted in the U.S., much of it coming from our homes, wasting</w:t>
      </w:r>
      <w:r w:rsidRPr="009241F5">
        <w:t xml:space="preserve"> the money </w:t>
      </w:r>
      <w:r>
        <w:t xml:space="preserve">we spent on it </w:t>
      </w:r>
      <w:r w:rsidRPr="009241F5">
        <w:t xml:space="preserve">and </w:t>
      </w:r>
      <w:r>
        <w:t>the resources</w:t>
      </w:r>
      <w:r w:rsidRPr="009241F5">
        <w:t xml:space="preserve"> used to grow, ship, and store it. The Save Food, Spend Less challenge is your chance to turn small, everyday habits into big wins for your </w:t>
      </w:r>
      <w:r>
        <w:t>paycheck</w:t>
      </w:r>
      <w:r w:rsidRPr="009241F5">
        <w:t xml:space="preserve"> and the planet.</w:t>
      </w:r>
      <w:r>
        <w:t xml:space="preserve"> Join now.</w:t>
      </w:r>
      <w:r w:rsidR="00561CBB">
        <w:t xml:space="preserve"> </w:t>
      </w:r>
      <w:hyperlink r:id="rId45" w:history="1">
        <w:r w:rsidR="00A95520" w:rsidRPr="004231BA">
          <w:rPr>
            <w:rStyle w:val="Hyperlink"/>
          </w:rPr>
          <w:t>savefoodmn.ecochallenge.org</w:t>
        </w:r>
      </w:hyperlink>
    </w:p>
    <w:p w14:paraId="0502E1A1" w14:textId="77777777" w:rsidR="00BA6785" w:rsidRDefault="00BA6785" w:rsidP="00BA6785">
      <w:pPr>
        <w:pStyle w:val="Heading3"/>
      </w:pPr>
      <w:r>
        <w:t>Instagram</w:t>
      </w:r>
    </w:p>
    <w:p w14:paraId="70DDA606" w14:textId="69A97A63" w:rsidR="00561CBB" w:rsidRDefault="00561CBB" w:rsidP="00561CBB">
      <w:r>
        <w:t>Despite our best efforts</w:t>
      </w:r>
      <w:r w:rsidRPr="009241F5">
        <w:t xml:space="preserve">, </w:t>
      </w:r>
      <w:r>
        <w:t xml:space="preserve">we all </w:t>
      </w:r>
      <w:r w:rsidRPr="009241F5">
        <w:t>toss out perfectly good food</w:t>
      </w:r>
      <w:r>
        <w:t>. About 40% of food is wasted in the U.S., much of it coming from our homes, wasting</w:t>
      </w:r>
      <w:r w:rsidRPr="009241F5">
        <w:t xml:space="preserve"> the money </w:t>
      </w:r>
      <w:r>
        <w:t xml:space="preserve">we spent on it </w:t>
      </w:r>
      <w:r w:rsidRPr="009241F5">
        <w:t xml:space="preserve">and </w:t>
      </w:r>
      <w:r>
        <w:t>the resources</w:t>
      </w:r>
      <w:r w:rsidRPr="009241F5">
        <w:t xml:space="preserve"> used to grow, ship, and store it. The Save Food, Spend Less challenge is your chance to turn small, everyday habits into big wins for your </w:t>
      </w:r>
      <w:r>
        <w:t>paycheck</w:t>
      </w:r>
      <w:r w:rsidRPr="009241F5">
        <w:t xml:space="preserve"> and the planet.</w:t>
      </w:r>
      <w:r>
        <w:t xml:space="preserve"> Join now at the link in our bio.</w:t>
      </w:r>
    </w:p>
    <w:p w14:paraId="0AE43844" w14:textId="2B59FBA9" w:rsidR="00561CBB" w:rsidRPr="00561CBB" w:rsidRDefault="00561CBB" w:rsidP="00561CBB">
      <w:r>
        <w:t>#SaveFoodSpendLess #StopFoodWaste #SaveFood #ZeroWaste</w:t>
      </w:r>
    </w:p>
    <w:p w14:paraId="5A96A305" w14:textId="65CEA972" w:rsidR="00BA6785" w:rsidRDefault="00BA6785" w:rsidP="00BA6785">
      <w:pPr>
        <w:pStyle w:val="Heading3"/>
      </w:pPr>
      <w:r>
        <w:t>X</w:t>
      </w:r>
      <w:r w:rsidR="00561CBB">
        <w:t>/Twitter</w:t>
      </w:r>
    </w:p>
    <w:p w14:paraId="733A65ED" w14:textId="6C4749A8" w:rsidR="00561CBB" w:rsidRDefault="00561CBB" w:rsidP="00561CBB">
      <w:r>
        <w:t>Despite our best efforts, we all toss out perfectly good food, wasting money and resources. Turn everyday habits into big wins for you</w:t>
      </w:r>
      <w:r w:rsidR="750AF29F">
        <w:t>r</w:t>
      </w:r>
      <w:r>
        <w:t xml:space="preserve"> paycheck and the planet with the Save Food, Spend Less challenge </w:t>
      </w:r>
      <w:hyperlink r:id="rId46" w:history="1">
        <w:r w:rsidR="00A95520" w:rsidRPr="004231BA">
          <w:rPr>
            <w:rStyle w:val="Hyperlink"/>
          </w:rPr>
          <w:t>savefoodmn.ecochallenge.org</w:t>
        </w:r>
      </w:hyperlink>
    </w:p>
    <w:p w14:paraId="6AA56974" w14:textId="542D8007" w:rsidR="00BA6785" w:rsidRDefault="00BA6785" w:rsidP="00BA6785">
      <w:pPr>
        <w:pStyle w:val="Heading3"/>
      </w:pPr>
      <w:r>
        <w:t>Graphics</w:t>
      </w:r>
    </w:p>
    <w:p w14:paraId="66CB894A" w14:textId="215618E5" w:rsidR="00BA6785" w:rsidRDefault="00A72AF1" w:rsidP="00BA6785">
      <w:r>
        <w:rPr>
          <w:noProof/>
        </w:rPr>
        <w:drawing>
          <wp:anchor distT="0" distB="0" distL="114300" distR="114300" simplePos="0" relativeHeight="251658245" behindDoc="0" locked="0" layoutInCell="1" allowOverlap="1" wp14:anchorId="33392BE0" wp14:editId="039747A2">
            <wp:simplePos x="0" y="0"/>
            <wp:positionH relativeFrom="margin">
              <wp:align>left</wp:align>
            </wp:positionH>
            <wp:positionV relativeFrom="paragraph">
              <wp:posOffset>126665</wp:posOffset>
            </wp:positionV>
            <wp:extent cx="2906575" cy="2906575"/>
            <wp:effectExtent l="0" t="0" r="8255" b="8255"/>
            <wp:wrapSquare wrapText="bothSides"/>
            <wp:docPr id="13294179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17931" name="Picture 1329417931"/>
                    <pic:cNvPicPr/>
                  </pic:nvPicPr>
                  <pic:blipFill>
                    <a:blip r:embed="rId47"/>
                    <a:stretch>
                      <a:fillRect/>
                    </a:stretch>
                  </pic:blipFill>
                  <pic:spPr>
                    <a:xfrm>
                      <a:off x="0" y="0"/>
                      <a:ext cx="2906575" cy="2906575"/>
                    </a:xfrm>
                    <a:prstGeom prst="rect">
                      <a:avLst/>
                    </a:prstGeom>
                  </pic:spPr>
                </pic:pic>
              </a:graphicData>
            </a:graphic>
            <wp14:sizeRelH relativeFrom="margin">
              <wp14:pctWidth>0</wp14:pctWidth>
            </wp14:sizeRelH>
            <wp14:sizeRelV relativeFrom="margin">
              <wp14:pctHeight>0</wp14:pctHeight>
            </wp14:sizeRelV>
          </wp:anchor>
        </w:drawing>
      </w:r>
    </w:p>
    <w:p w14:paraId="6393EA6E" w14:textId="37A3C8AB" w:rsidR="00A72AF1" w:rsidRDefault="00A72AF1">
      <w:pPr>
        <w:rPr>
          <w:rFonts w:asciiTheme="majorHAnsi" w:eastAsiaTheme="majorEastAsia" w:hAnsiTheme="majorHAnsi" w:cstheme="majorBidi"/>
          <w:color w:val="0F4761" w:themeColor="accent1" w:themeShade="BF"/>
          <w:sz w:val="32"/>
          <w:szCs w:val="32"/>
        </w:rPr>
      </w:pPr>
      <w:r>
        <w:br w:type="page"/>
      </w:r>
    </w:p>
    <w:p w14:paraId="5A218DE1" w14:textId="280BB10C" w:rsidR="00BA6785" w:rsidRDefault="00BA6785" w:rsidP="00BA6785">
      <w:pPr>
        <w:pStyle w:val="Heading2"/>
      </w:pPr>
      <w:r>
        <w:lastRenderedPageBreak/>
        <w:t xml:space="preserve">Post 4: </w:t>
      </w:r>
      <w:r w:rsidRPr="006C5441">
        <w:t>Team up</w:t>
      </w:r>
    </w:p>
    <w:p w14:paraId="65BC2AC5" w14:textId="27035402" w:rsidR="00BA6785" w:rsidRPr="00BA6785" w:rsidRDefault="00BA6785" w:rsidP="00BA6785">
      <w:pPr>
        <w:pStyle w:val="Heading3"/>
      </w:pPr>
      <w:r>
        <w:t>Facebook</w:t>
      </w:r>
    </w:p>
    <w:p w14:paraId="544CE70D" w14:textId="180FBAE0" w:rsidR="00BA6785" w:rsidRDefault="00BA6785" w:rsidP="00BA6785">
      <w:pPr>
        <w:rPr>
          <w:highlight w:val="yellow"/>
        </w:rPr>
      </w:pPr>
      <w:r>
        <w:t xml:space="preserve">It’s time to team up for the Save Food, Spend Less Challenge! Learn to use up your food to save time, money, and resources. Come together with our community to collaborate and compete for the benefit of our paychecks and then planet. Sign up at </w:t>
      </w:r>
      <w:hyperlink r:id="rId48" w:history="1">
        <w:r w:rsidR="00A95520" w:rsidRPr="004231BA">
          <w:rPr>
            <w:rStyle w:val="Hyperlink"/>
          </w:rPr>
          <w:t>savefoodmn.ecochallenge.org</w:t>
        </w:r>
      </w:hyperlink>
      <w:r w:rsidR="00A95520">
        <w:t xml:space="preserve"> </w:t>
      </w:r>
      <w:r w:rsidRPr="4BD5ED2F">
        <w:rPr>
          <w:highlight w:val="yellow"/>
        </w:rPr>
        <w:t>and join our team (optionally, insert the name of your team)</w:t>
      </w:r>
    </w:p>
    <w:p w14:paraId="45BA9716" w14:textId="77777777" w:rsidR="00BA6785" w:rsidRDefault="00BA6785" w:rsidP="00BA6785">
      <w:pPr>
        <w:pStyle w:val="Heading3"/>
      </w:pPr>
      <w:r>
        <w:t>Instagram</w:t>
      </w:r>
    </w:p>
    <w:p w14:paraId="1430470A" w14:textId="4CBA556E" w:rsidR="00561CBB" w:rsidRPr="005D1CC1" w:rsidRDefault="00561CBB" w:rsidP="00561CBB">
      <w:pPr>
        <w:rPr>
          <w:highlight w:val="yellow"/>
        </w:rPr>
      </w:pPr>
      <w:r>
        <w:t xml:space="preserve">It’s time to team up for the Save Food, Spend Less Challenge! Learn to use up your food to save time, money, and resources. Come together with our community to collaborate and compete for the benefit of our paychecks and then planet. Sign up at the link in our bio and </w:t>
      </w:r>
      <w:proofErr w:type="spellStart"/>
      <w:r w:rsidRPr="4BD5ED2F">
        <w:rPr>
          <w:highlight w:val="yellow"/>
        </w:rPr>
        <w:t>and</w:t>
      </w:r>
      <w:proofErr w:type="spellEnd"/>
      <w:r w:rsidRPr="4BD5ED2F">
        <w:rPr>
          <w:highlight w:val="yellow"/>
        </w:rPr>
        <w:t xml:space="preserve"> join our team (optionally, insert the name of your team)</w:t>
      </w:r>
    </w:p>
    <w:p w14:paraId="2242EFF9" w14:textId="74D1F28E" w:rsidR="00BA6785" w:rsidRDefault="00BA6785" w:rsidP="00BA6785">
      <w:pPr>
        <w:pStyle w:val="Heading3"/>
      </w:pPr>
      <w:r>
        <w:t>X</w:t>
      </w:r>
      <w:r w:rsidR="00561CBB">
        <w:t>/Twitter</w:t>
      </w:r>
    </w:p>
    <w:p w14:paraId="129E21FF" w14:textId="4159BD4F" w:rsidR="000E6979" w:rsidRPr="000E6979" w:rsidRDefault="000E6979" w:rsidP="000E6979">
      <w:pPr>
        <w:rPr>
          <w:highlight w:val="yellow"/>
        </w:rPr>
      </w:pPr>
      <w:r>
        <w:t xml:space="preserve">It’s time to team up for the Save Food, Spend Less Challenge! Come together to collaborate and compete for the benefit of our paychecks and then planet. Sign up at the link in our bio </w:t>
      </w:r>
      <w:r w:rsidRPr="4BD5ED2F">
        <w:rPr>
          <w:highlight w:val="yellow"/>
        </w:rPr>
        <w:t>and join our team (optionally, insert the name of your team)</w:t>
      </w:r>
    </w:p>
    <w:p w14:paraId="7CFCFA25" w14:textId="283DDDE2" w:rsidR="00BA6785" w:rsidRDefault="00BA6785" w:rsidP="00BA6785">
      <w:pPr>
        <w:pStyle w:val="Heading3"/>
      </w:pPr>
      <w:proofErr w:type="spellStart"/>
      <w:r>
        <w:t>NextDoor</w:t>
      </w:r>
      <w:proofErr w:type="spellEnd"/>
    </w:p>
    <w:p w14:paraId="5E47DAC5" w14:textId="1DCF8F73" w:rsidR="000E6979" w:rsidRPr="000E6979" w:rsidRDefault="000E6979" w:rsidP="000E6979">
      <w:pPr>
        <w:rPr>
          <w:highlight w:val="yellow"/>
        </w:rPr>
      </w:pPr>
      <w:r>
        <w:t xml:space="preserve">It’s time to team up for the Save Food, Spend Less Challenge! Learn to use up your food to save time, money, and resources. Come together with our community to collaborate and compete for the benefit of our paychecks and then planet. Sign up at </w:t>
      </w:r>
      <w:hyperlink r:id="rId49" w:history="1">
        <w:r w:rsidR="00A95520" w:rsidRPr="004231BA">
          <w:rPr>
            <w:rStyle w:val="Hyperlink"/>
          </w:rPr>
          <w:t>savefoodmn.ecochallenge.org</w:t>
        </w:r>
      </w:hyperlink>
      <w:r w:rsidR="00A95520">
        <w:t xml:space="preserve"> </w:t>
      </w:r>
      <w:r w:rsidRPr="4BD5ED2F">
        <w:rPr>
          <w:highlight w:val="yellow"/>
        </w:rPr>
        <w:t>and join our team (optionally, insert the name of your team)</w:t>
      </w:r>
    </w:p>
    <w:p w14:paraId="101563B7" w14:textId="09C1A5BA" w:rsidR="00BA6785" w:rsidRDefault="00087706" w:rsidP="00BA6785">
      <w:pPr>
        <w:pStyle w:val="Heading3"/>
      </w:pPr>
      <w:r>
        <w:rPr>
          <w:noProof/>
        </w:rPr>
        <w:drawing>
          <wp:anchor distT="0" distB="0" distL="114300" distR="114300" simplePos="0" relativeHeight="251658246" behindDoc="0" locked="0" layoutInCell="1" allowOverlap="1" wp14:anchorId="128321E9" wp14:editId="2D775014">
            <wp:simplePos x="0" y="0"/>
            <wp:positionH relativeFrom="margin">
              <wp:align>left</wp:align>
            </wp:positionH>
            <wp:positionV relativeFrom="paragraph">
              <wp:posOffset>301625</wp:posOffset>
            </wp:positionV>
            <wp:extent cx="2251075" cy="2251075"/>
            <wp:effectExtent l="0" t="0" r="0" b="0"/>
            <wp:wrapSquare wrapText="bothSides"/>
            <wp:docPr id="17936735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673505" name="Picture 1793673505"/>
                    <pic:cNvPicPr/>
                  </pic:nvPicPr>
                  <pic:blipFill>
                    <a:blip r:embed="rId50"/>
                    <a:stretch>
                      <a:fillRect/>
                    </a:stretch>
                  </pic:blipFill>
                  <pic:spPr>
                    <a:xfrm>
                      <a:off x="0" y="0"/>
                      <a:ext cx="2251075" cy="2251075"/>
                    </a:xfrm>
                    <a:prstGeom prst="rect">
                      <a:avLst/>
                    </a:prstGeom>
                  </pic:spPr>
                </pic:pic>
              </a:graphicData>
            </a:graphic>
            <wp14:sizeRelH relativeFrom="margin">
              <wp14:pctWidth>0</wp14:pctWidth>
            </wp14:sizeRelH>
            <wp14:sizeRelV relativeFrom="margin">
              <wp14:pctHeight>0</wp14:pctHeight>
            </wp14:sizeRelV>
          </wp:anchor>
        </w:drawing>
      </w:r>
      <w:r w:rsidR="00BA6785">
        <w:t>Graphics</w:t>
      </w:r>
    </w:p>
    <w:p w14:paraId="5F570FA0" w14:textId="6C0B54D0" w:rsidR="00BA6785" w:rsidRDefault="00BA6785" w:rsidP="00BA6785">
      <w:pPr>
        <w:rPr>
          <w:highlight w:val="yellow"/>
        </w:rPr>
      </w:pPr>
    </w:p>
    <w:p w14:paraId="4000B7B7" w14:textId="77777777" w:rsidR="0043775D" w:rsidRDefault="0043775D">
      <w:pPr>
        <w:rPr>
          <w:rFonts w:asciiTheme="majorHAnsi" w:eastAsiaTheme="majorEastAsia" w:hAnsiTheme="majorHAnsi" w:cstheme="majorBidi"/>
          <w:color w:val="0F4761" w:themeColor="accent1" w:themeShade="BF"/>
          <w:sz w:val="32"/>
          <w:szCs w:val="32"/>
        </w:rPr>
      </w:pPr>
      <w:r>
        <w:br w:type="page"/>
      </w:r>
    </w:p>
    <w:p w14:paraId="40BF8B4E" w14:textId="0F620FB1" w:rsidR="00BA6785" w:rsidRDefault="00BA6785" w:rsidP="00BA6785">
      <w:pPr>
        <w:pStyle w:val="Heading2"/>
      </w:pPr>
      <w:r>
        <w:lastRenderedPageBreak/>
        <w:t xml:space="preserve">Post 4: </w:t>
      </w:r>
      <w:r w:rsidRPr="006C5441">
        <w:t>Organics recycling connection</w:t>
      </w:r>
    </w:p>
    <w:p w14:paraId="2BE24F03" w14:textId="5DF4D14F" w:rsidR="00BA6785" w:rsidRPr="00BA6785" w:rsidRDefault="00BA6785" w:rsidP="00BA6785">
      <w:pPr>
        <w:pStyle w:val="Heading3"/>
      </w:pPr>
      <w:r>
        <w:t>Facebook</w:t>
      </w:r>
    </w:p>
    <w:p w14:paraId="0F4FFB64" w14:textId="77777777" w:rsidR="00BA6785" w:rsidRDefault="00BA6785" w:rsidP="00BA6785">
      <w:r>
        <w:t xml:space="preserve">What’s better than composting? Eating your food! </w:t>
      </w:r>
    </w:p>
    <w:p w14:paraId="28A93D12" w14:textId="665FEF51" w:rsidR="000E6979" w:rsidRDefault="000E6979" w:rsidP="000E6979">
      <w:r>
        <w:t xml:space="preserve">While </w:t>
      </w:r>
      <w:r w:rsidRPr="008304F0">
        <w:rPr>
          <w:highlight w:val="yellow"/>
        </w:rPr>
        <w:t>organics recycling</w:t>
      </w:r>
      <w:r>
        <w:t xml:space="preserve"> makes a positive impact on reducing waste, tossing food we could have eaten wastes the money we spent on it and the resources that went into making it. </w:t>
      </w:r>
    </w:p>
    <w:p w14:paraId="37EC87DC" w14:textId="3C98C22C" w:rsidR="000E6979" w:rsidRDefault="00BA6785" w:rsidP="00BA6785">
      <w:r>
        <w:t xml:space="preserve">Join the Save Food, Spend Less Challenge to </w:t>
      </w:r>
      <w:r w:rsidRPr="00010857">
        <w:t>improve your skills in cooking, planning, shopping, and storage</w:t>
      </w:r>
      <w:r>
        <w:t xml:space="preserve">. Less wasted edible food, more time, money, and resources saved! Sign up by September 30 at </w:t>
      </w:r>
      <w:hyperlink r:id="rId51" w:history="1">
        <w:r w:rsidR="00A95520" w:rsidRPr="004231BA">
          <w:rPr>
            <w:rStyle w:val="Hyperlink"/>
          </w:rPr>
          <w:t>savefoodmn.ecochallenge.org</w:t>
        </w:r>
      </w:hyperlink>
    </w:p>
    <w:p w14:paraId="44941D4D" w14:textId="77777777" w:rsidR="00BA6785" w:rsidRDefault="00BA6785" w:rsidP="00BA6785">
      <w:pPr>
        <w:pStyle w:val="Heading3"/>
      </w:pPr>
      <w:r>
        <w:t>Instagram</w:t>
      </w:r>
    </w:p>
    <w:p w14:paraId="620C778E" w14:textId="77777777" w:rsidR="000E6979" w:rsidRDefault="000E6979" w:rsidP="000E6979">
      <w:r>
        <w:t xml:space="preserve">What’s better than composting? Eating your food! </w:t>
      </w:r>
    </w:p>
    <w:p w14:paraId="13537561" w14:textId="77777777" w:rsidR="000E6979" w:rsidRDefault="000E6979" w:rsidP="000E6979">
      <w:r>
        <w:t xml:space="preserve">While </w:t>
      </w:r>
      <w:r w:rsidRPr="008304F0">
        <w:rPr>
          <w:highlight w:val="yellow"/>
        </w:rPr>
        <w:t>organics recycling</w:t>
      </w:r>
      <w:r>
        <w:t xml:space="preserve"> makes a positive impact on reducing waste, tossing food we could have eaten wastes the money we spent on it and the resources that went into making it. </w:t>
      </w:r>
    </w:p>
    <w:p w14:paraId="4709E7BF" w14:textId="6D3A3680" w:rsidR="000E6979" w:rsidRDefault="000E6979" w:rsidP="000E6979">
      <w:r>
        <w:t xml:space="preserve">Join the Save Food, Spend Less Challenge to </w:t>
      </w:r>
      <w:r w:rsidRPr="00010857">
        <w:t>improve your skills in cooking, planning, shopping, and storage</w:t>
      </w:r>
      <w:r>
        <w:t>. Less wasted edible food, more time, money, and resources saved! Sign up by September 30 at the link in our bio.</w:t>
      </w:r>
    </w:p>
    <w:p w14:paraId="3E1DEA2B" w14:textId="2FE4D615" w:rsidR="000E6979" w:rsidRPr="000E6979" w:rsidRDefault="000E6979" w:rsidP="000E6979">
      <w:r>
        <w:t>#SaveFoodSpendLess #StopFoodWaste #SaveFood #ZeroWaste</w:t>
      </w:r>
    </w:p>
    <w:p w14:paraId="0134F249" w14:textId="17337C25" w:rsidR="00BA6785" w:rsidRDefault="00BA6785" w:rsidP="00BA6785">
      <w:pPr>
        <w:pStyle w:val="Heading3"/>
      </w:pPr>
      <w:r>
        <w:t>X</w:t>
      </w:r>
      <w:r w:rsidR="000E6979">
        <w:t>/Twitter</w:t>
      </w:r>
    </w:p>
    <w:p w14:paraId="3C677C10" w14:textId="6DA2AA05" w:rsidR="000E6979" w:rsidRDefault="000E6979" w:rsidP="000E6979">
      <w:r>
        <w:t xml:space="preserve">What’s better than composting? Eating your food! Join the Save Food, Spend Less Challenge to </w:t>
      </w:r>
      <w:r w:rsidRPr="00010857">
        <w:t>improve skills in cooking, planning, shopping, and storage</w:t>
      </w:r>
      <w:r>
        <w:t xml:space="preserve">. Less wasted edible food, more time, money, and resources saved! </w:t>
      </w:r>
      <w:hyperlink r:id="rId52" w:history="1">
        <w:r w:rsidR="00A95520" w:rsidRPr="004231BA">
          <w:rPr>
            <w:rStyle w:val="Hyperlink"/>
          </w:rPr>
          <w:t>savefoodmn.ecochallenge.org</w:t>
        </w:r>
      </w:hyperlink>
    </w:p>
    <w:p w14:paraId="0C7C3E36" w14:textId="432635BB" w:rsidR="00BA6785" w:rsidRDefault="00BA6785" w:rsidP="00BA6785">
      <w:pPr>
        <w:pStyle w:val="Heading3"/>
      </w:pPr>
      <w:r>
        <w:t>Graphics</w:t>
      </w:r>
    </w:p>
    <w:p w14:paraId="1037B7D5" w14:textId="0FEF10E4" w:rsidR="00BA6785" w:rsidRPr="00E6622A" w:rsidRDefault="00F57591" w:rsidP="00BA6785">
      <w:pPr>
        <w:rPr>
          <w:rStyle w:val="Hyperlink"/>
          <w:color w:val="auto"/>
          <w:u w:val="none"/>
        </w:rPr>
      </w:pPr>
      <w:r w:rsidRPr="00061E94">
        <w:rPr>
          <w:noProof/>
        </w:rPr>
        <w:drawing>
          <wp:anchor distT="0" distB="0" distL="114300" distR="114300" simplePos="0" relativeHeight="251658248" behindDoc="0" locked="0" layoutInCell="1" allowOverlap="1" wp14:anchorId="42540387" wp14:editId="75500ADA">
            <wp:simplePos x="0" y="0"/>
            <wp:positionH relativeFrom="margin">
              <wp:posOffset>2423795</wp:posOffset>
            </wp:positionH>
            <wp:positionV relativeFrom="paragraph">
              <wp:posOffset>110490</wp:posOffset>
            </wp:positionV>
            <wp:extent cx="2251075" cy="2251075"/>
            <wp:effectExtent l="0" t="0" r="0" b="0"/>
            <wp:wrapSquare wrapText="bothSides"/>
            <wp:docPr id="14967409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40940" name="Picture 1496740940"/>
                    <pic:cNvPicPr/>
                  </pic:nvPicPr>
                  <pic:blipFill>
                    <a:blip r:embed="rId53"/>
                    <a:stretch>
                      <a:fillRect/>
                    </a:stretch>
                  </pic:blipFill>
                  <pic:spPr>
                    <a:xfrm>
                      <a:off x="0" y="0"/>
                      <a:ext cx="2251075" cy="22510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7" behindDoc="0" locked="0" layoutInCell="1" allowOverlap="1" wp14:anchorId="258FC79A" wp14:editId="6E2CCF94">
            <wp:simplePos x="0" y="0"/>
            <wp:positionH relativeFrom="margin">
              <wp:align>left</wp:align>
            </wp:positionH>
            <wp:positionV relativeFrom="paragraph">
              <wp:posOffset>81915</wp:posOffset>
            </wp:positionV>
            <wp:extent cx="2277110" cy="2277110"/>
            <wp:effectExtent l="0" t="0" r="8890" b="8890"/>
            <wp:wrapSquare wrapText="bothSides"/>
            <wp:docPr id="2176579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57908" name="Picture 217657908"/>
                    <pic:cNvPicPr/>
                  </pic:nvPicPr>
                  <pic:blipFill>
                    <a:blip r:embed="rId54"/>
                    <a:stretch>
                      <a:fillRect/>
                    </a:stretch>
                  </pic:blipFill>
                  <pic:spPr>
                    <a:xfrm>
                      <a:off x="0" y="0"/>
                      <a:ext cx="2277110" cy="2277110"/>
                    </a:xfrm>
                    <a:prstGeom prst="rect">
                      <a:avLst/>
                    </a:prstGeom>
                  </pic:spPr>
                </pic:pic>
              </a:graphicData>
            </a:graphic>
            <wp14:sizeRelH relativeFrom="margin">
              <wp14:pctWidth>0</wp14:pctWidth>
            </wp14:sizeRelH>
            <wp14:sizeRelV relativeFrom="margin">
              <wp14:pctHeight>0</wp14:pctHeight>
            </wp14:sizeRelV>
          </wp:anchor>
        </w:drawing>
      </w:r>
    </w:p>
    <w:p w14:paraId="3612C8E9" w14:textId="7BE6EBC5" w:rsidR="00BA6785" w:rsidRDefault="00BA6785" w:rsidP="00BA6785">
      <w:pPr>
        <w:spacing w:line="256" w:lineRule="auto"/>
      </w:pPr>
    </w:p>
    <w:p w14:paraId="43EADBB9" w14:textId="77777777" w:rsidR="00BA6785" w:rsidRPr="00B343CD" w:rsidRDefault="00BA6785" w:rsidP="00B343CD"/>
    <w:p w14:paraId="334A3768" w14:textId="77777777" w:rsidR="00AB4931" w:rsidRPr="00AB4931" w:rsidRDefault="00AB4931" w:rsidP="00AB4931"/>
    <w:p w14:paraId="38B720CF" w14:textId="77777777" w:rsidR="00AB4931" w:rsidRPr="00AB4931" w:rsidRDefault="00AB4931" w:rsidP="00AB4931"/>
    <w:sectPr w:rsidR="00AB4931" w:rsidRPr="00AB4931" w:rsidSect="00AB4931">
      <w:footerReference w:type="default" r:id="rId55"/>
      <w:footerReference w:type="first" r:id="rI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0124A" w14:textId="77777777" w:rsidR="004C7CF7" w:rsidRDefault="004C7CF7" w:rsidP="00AB4931">
      <w:pPr>
        <w:spacing w:after="0" w:line="240" w:lineRule="auto"/>
      </w:pPr>
      <w:r>
        <w:separator/>
      </w:r>
    </w:p>
  </w:endnote>
  <w:endnote w:type="continuationSeparator" w:id="0">
    <w:p w14:paraId="23F5256B" w14:textId="77777777" w:rsidR="004C7CF7" w:rsidRDefault="004C7CF7" w:rsidP="00AB4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37583"/>
      <w:docPartObj>
        <w:docPartGallery w:val="Page Numbers (Bottom of Page)"/>
        <w:docPartUnique/>
      </w:docPartObj>
    </w:sdtPr>
    <w:sdtEndPr>
      <w:rPr>
        <w:noProof/>
      </w:rPr>
    </w:sdtEndPr>
    <w:sdtContent>
      <w:p w14:paraId="4AE7BB1C" w14:textId="638B824D" w:rsidR="00AB4931" w:rsidRDefault="00AB49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582BB2" w14:textId="77777777" w:rsidR="00AB4931" w:rsidRDefault="00AB4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529748"/>
      <w:docPartObj>
        <w:docPartGallery w:val="Page Numbers (Bottom of Page)"/>
        <w:docPartUnique/>
      </w:docPartObj>
    </w:sdtPr>
    <w:sdtEndPr>
      <w:rPr>
        <w:noProof/>
      </w:rPr>
    </w:sdtEndPr>
    <w:sdtContent>
      <w:p w14:paraId="4A0C7B9C" w14:textId="7B4909CA" w:rsidR="00AB4931" w:rsidRDefault="00AB4931" w:rsidP="00AB49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A09AD" w14:textId="77777777" w:rsidR="004C7CF7" w:rsidRDefault="004C7CF7" w:rsidP="00AB4931">
      <w:pPr>
        <w:spacing w:after="0" w:line="240" w:lineRule="auto"/>
      </w:pPr>
      <w:r>
        <w:separator/>
      </w:r>
    </w:p>
  </w:footnote>
  <w:footnote w:type="continuationSeparator" w:id="0">
    <w:p w14:paraId="156C67BF" w14:textId="77777777" w:rsidR="004C7CF7" w:rsidRDefault="004C7CF7" w:rsidP="00AB4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4295"/>
    <w:multiLevelType w:val="hybridMultilevel"/>
    <w:tmpl w:val="B3E4BAC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E4A2906"/>
    <w:multiLevelType w:val="hybridMultilevel"/>
    <w:tmpl w:val="0D503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5669FB"/>
    <w:multiLevelType w:val="hybridMultilevel"/>
    <w:tmpl w:val="7110D904"/>
    <w:lvl w:ilvl="0" w:tplc="F8C40E5E">
      <w:start w:val="1"/>
      <w:numFmt w:val="decimal"/>
      <w:lvlText w:val="%1."/>
      <w:lvlJc w:val="left"/>
      <w:pPr>
        <w:ind w:left="720" w:hanging="360"/>
      </w:pPr>
      <w:rPr>
        <w:rFonts w:ascii="Segoe UI" w:eastAsiaTheme="minorHAnsi" w:hAnsi="Segoe UI" w:cstheme="minorBidi"/>
      </w:rPr>
    </w:lvl>
    <w:lvl w:ilvl="1" w:tplc="27AC7230">
      <w:start w:val="1"/>
      <w:numFmt w:val="lowerLetter"/>
      <w:lvlText w:val="%2."/>
      <w:lvlJc w:val="left"/>
      <w:pPr>
        <w:ind w:left="1440" w:hanging="360"/>
      </w:pPr>
    </w:lvl>
    <w:lvl w:ilvl="2" w:tplc="3E3A8AFA">
      <w:start w:val="1"/>
      <w:numFmt w:val="lowerRoman"/>
      <w:lvlText w:val="%3."/>
      <w:lvlJc w:val="right"/>
      <w:pPr>
        <w:ind w:left="2160" w:hanging="180"/>
      </w:pPr>
    </w:lvl>
    <w:lvl w:ilvl="3" w:tplc="3064B576">
      <w:start w:val="1"/>
      <w:numFmt w:val="decimal"/>
      <w:lvlText w:val="%4."/>
      <w:lvlJc w:val="left"/>
      <w:pPr>
        <w:ind w:left="2880" w:hanging="360"/>
      </w:pPr>
    </w:lvl>
    <w:lvl w:ilvl="4" w:tplc="E2BCC6E8">
      <w:start w:val="1"/>
      <w:numFmt w:val="lowerLetter"/>
      <w:lvlText w:val="%5."/>
      <w:lvlJc w:val="left"/>
      <w:pPr>
        <w:ind w:left="3600" w:hanging="360"/>
      </w:pPr>
    </w:lvl>
    <w:lvl w:ilvl="5" w:tplc="36A4B71A">
      <w:start w:val="1"/>
      <w:numFmt w:val="lowerRoman"/>
      <w:lvlText w:val="%6."/>
      <w:lvlJc w:val="right"/>
      <w:pPr>
        <w:ind w:left="4320" w:hanging="180"/>
      </w:pPr>
    </w:lvl>
    <w:lvl w:ilvl="6" w:tplc="E5A46CFE">
      <w:start w:val="1"/>
      <w:numFmt w:val="decimal"/>
      <w:lvlText w:val="%7."/>
      <w:lvlJc w:val="left"/>
      <w:pPr>
        <w:ind w:left="5040" w:hanging="360"/>
      </w:pPr>
    </w:lvl>
    <w:lvl w:ilvl="7" w:tplc="E73A41D6">
      <w:start w:val="1"/>
      <w:numFmt w:val="lowerLetter"/>
      <w:lvlText w:val="%8."/>
      <w:lvlJc w:val="left"/>
      <w:pPr>
        <w:ind w:left="5760" w:hanging="360"/>
      </w:pPr>
    </w:lvl>
    <w:lvl w:ilvl="8" w:tplc="4300B118">
      <w:start w:val="1"/>
      <w:numFmt w:val="lowerRoman"/>
      <w:lvlText w:val="%9."/>
      <w:lvlJc w:val="right"/>
      <w:pPr>
        <w:ind w:left="6480" w:hanging="180"/>
      </w:pPr>
    </w:lvl>
  </w:abstractNum>
  <w:abstractNum w:abstractNumId="3" w15:restartNumberingAfterBreak="0">
    <w:nsid w:val="539E15EE"/>
    <w:multiLevelType w:val="hybridMultilevel"/>
    <w:tmpl w:val="FF8E8FA2"/>
    <w:lvl w:ilvl="0" w:tplc="2C38B7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C30E78"/>
    <w:multiLevelType w:val="hybridMultilevel"/>
    <w:tmpl w:val="9AAA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F25B9F"/>
    <w:multiLevelType w:val="hybridMultilevel"/>
    <w:tmpl w:val="37DC7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6994277">
    <w:abstractNumId w:val="3"/>
  </w:num>
  <w:num w:numId="2" w16cid:durableId="772897193">
    <w:abstractNumId w:val="1"/>
  </w:num>
  <w:num w:numId="3" w16cid:durableId="2126459575">
    <w:abstractNumId w:val="4"/>
  </w:num>
  <w:num w:numId="4" w16cid:durableId="902329388">
    <w:abstractNumId w:val="5"/>
  </w:num>
  <w:num w:numId="5" w16cid:durableId="2050254472">
    <w:abstractNumId w:val="2"/>
  </w:num>
  <w:num w:numId="6" w16cid:durableId="567619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31"/>
    <w:rsid w:val="00017F23"/>
    <w:rsid w:val="0003138B"/>
    <w:rsid w:val="00057641"/>
    <w:rsid w:val="000667DD"/>
    <w:rsid w:val="0007437C"/>
    <w:rsid w:val="00075C43"/>
    <w:rsid w:val="00087706"/>
    <w:rsid w:val="000A6C61"/>
    <w:rsid w:val="000C6089"/>
    <w:rsid w:val="000E6979"/>
    <w:rsid w:val="00114824"/>
    <w:rsid w:val="001306EB"/>
    <w:rsid w:val="00142C76"/>
    <w:rsid w:val="00143013"/>
    <w:rsid w:val="00143F02"/>
    <w:rsid w:val="00157479"/>
    <w:rsid w:val="00161BD8"/>
    <w:rsid w:val="001904E9"/>
    <w:rsid w:val="001A02A0"/>
    <w:rsid w:val="001A1BA8"/>
    <w:rsid w:val="001B6211"/>
    <w:rsid w:val="001C0A2E"/>
    <w:rsid w:val="001D143A"/>
    <w:rsid w:val="001E4082"/>
    <w:rsid w:val="00227E69"/>
    <w:rsid w:val="00242149"/>
    <w:rsid w:val="002617D7"/>
    <w:rsid w:val="0028471B"/>
    <w:rsid w:val="002A5606"/>
    <w:rsid w:val="002B52D7"/>
    <w:rsid w:val="002F0600"/>
    <w:rsid w:val="00311C63"/>
    <w:rsid w:val="003467F2"/>
    <w:rsid w:val="00360ACF"/>
    <w:rsid w:val="00380705"/>
    <w:rsid w:val="0038410C"/>
    <w:rsid w:val="003C3DB1"/>
    <w:rsid w:val="003D504D"/>
    <w:rsid w:val="003D5A63"/>
    <w:rsid w:val="003F3531"/>
    <w:rsid w:val="0041236E"/>
    <w:rsid w:val="00416119"/>
    <w:rsid w:val="00417DA8"/>
    <w:rsid w:val="0043775D"/>
    <w:rsid w:val="004501CF"/>
    <w:rsid w:val="00464F21"/>
    <w:rsid w:val="0048439A"/>
    <w:rsid w:val="004B2C86"/>
    <w:rsid w:val="004B44A1"/>
    <w:rsid w:val="004C7CF7"/>
    <w:rsid w:val="004E2D7A"/>
    <w:rsid w:val="004E6089"/>
    <w:rsid w:val="004F6C98"/>
    <w:rsid w:val="00506073"/>
    <w:rsid w:val="00512290"/>
    <w:rsid w:val="00513B57"/>
    <w:rsid w:val="005319BF"/>
    <w:rsid w:val="00534E7E"/>
    <w:rsid w:val="00561CBB"/>
    <w:rsid w:val="005835A7"/>
    <w:rsid w:val="005A7B2A"/>
    <w:rsid w:val="005B7C3C"/>
    <w:rsid w:val="005C133F"/>
    <w:rsid w:val="005D1CC1"/>
    <w:rsid w:val="005D4137"/>
    <w:rsid w:val="005F7296"/>
    <w:rsid w:val="0060243F"/>
    <w:rsid w:val="0061086E"/>
    <w:rsid w:val="00621653"/>
    <w:rsid w:val="00653EBD"/>
    <w:rsid w:val="00667396"/>
    <w:rsid w:val="006719A3"/>
    <w:rsid w:val="006B2170"/>
    <w:rsid w:val="006D4869"/>
    <w:rsid w:val="006E6763"/>
    <w:rsid w:val="006F067D"/>
    <w:rsid w:val="006F5C60"/>
    <w:rsid w:val="00702EB7"/>
    <w:rsid w:val="007222F0"/>
    <w:rsid w:val="007336D4"/>
    <w:rsid w:val="00735FFC"/>
    <w:rsid w:val="007725A1"/>
    <w:rsid w:val="00773B91"/>
    <w:rsid w:val="00775281"/>
    <w:rsid w:val="007A3E75"/>
    <w:rsid w:val="007A42E3"/>
    <w:rsid w:val="007B0A55"/>
    <w:rsid w:val="007C4DB7"/>
    <w:rsid w:val="007C70A3"/>
    <w:rsid w:val="007D4025"/>
    <w:rsid w:val="007E19AF"/>
    <w:rsid w:val="00806FD8"/>
    <w:rsid w:val="00810098"/>
    <w:rsid w:val="00810524"/>
    <w:rsid w:val="0081199A"/>
    <w:rsid w:val="00816FE3"/>
    <w:rsid w:val="008300DC"/>
    <w:rsid w:val="00840FDF"/>
    <w:rsid w:val="00866DE6"/>
    <w:rsid w:val="008715DF"/>
    <w:rsid w:val="00880028"/>
    <w:rsid w:val="008A0D16"/>
    <w:rsid w:val="008D1FB1"/>
    <w:rsid w:val="0090353F"/>
    <w:rsid w:val="00904D5D"/>
    <w:rsid w:val="009202CC"/>
    <w:rsid w:val="00936E9D"/>
    <w:rsid w:val="00960DBB"/>
    <w:rsid w:val="009665F5"/>
    <w:rsid w:val="00966D9D"/>
    <w:rsid w:val="009707C6"/>
    <w:rsid w:val="009A19EC"/>
    <w:rsid w:val="009A7BD4"/>
    <w:rsid w:val="009C1F2B"/>
    <w:rsid w:val="009E31C3"/>
    <w:rsid w:val="00A024EB"/>
    <w:rsid w:val="00A22F3B"/>
    <w:rsid w:val="00A24D85"/>
    <w:rsid w:val="00A510FC"/>
    <w:rsid w:val="00A72AF1"/>
    <w:rsid w:val="00A82202"/>
    <w:rsid w:val="00A9317C"/>
    <w:rsid w:val="00A95520"/>
    <w:rsid w:val="00A95593"/>
    <w:rsid w:val="00A9664D"/>
    <w:rsid w:val="00AA46AF"/>
    <w:rsid w:val="00AB1733"/>
    <w:rsid w:val="00AB4931"/>
    <w:rsid w:val="00AC4D79"/>
    <w:rsid w:val="00AD3555"/>
    <w:rsid w:val="00AE6126"/>
    <w:rsid w:val="00AF6DAE"/>
    <w:rsid w:val="00AFAB23"/>
    <w:rsid w:val="00B04086"/>
    <w:rsid w:val="00B241E7"/>
    <w:rsid w:val="00B343CD"/>
    <w:rsid w:val="00B557A7"/>
    <w:rsid w:val="00B562A9"/>
    <w:rsid w:val="00B94745"/>
    <w:rsid w:val="00BA3FC3"/>
    <w:rsid w:val="00BA6785"/>
    <w:rsid w:val="00BE5319"/>
    <w:rsid w:val="00BE5C8E"/>
    <w:rsid w:val="00BF2FB7"/>
    <w:rsid w:val="00C27509"/>
    <w:rsid w:val="00C42A4D"/>
    <w:rsid w:val="00C46919"/>
    <w:rsid w:val="00C5276F"/>
    <w:rsid w:val="00C6028A"/>
    <w:rsid w:val="00C72A2D"/>
    <w:rsid w:val="00C73961"/>
    <w:rsid w:val="00C96A85"/>
    <w:rsid w:val="00CA4478"/>
    <w:rsid w:val="00CB7F37"/>
    <w:rsid w:val="00CC24E9"/>
    <w:rsid w:val="00CE0657"/>
    <w:rsid w:val="00CE434B"/>
    <w:rsid w:val="00D22EE1"/>
    <w:rsid w:val="00D301C3"/>
    <w:rsid w:val="00D4024E"/>
    <w:rsid w:val="00D528A9"/>
    <w:rsid w:val="00D5762D"/>
    <w:rsid w:val="00D602C4"/>
    <w:rsid w:val="00D65A3C"/>
    <w:rsid w:val="00D82544"/>
    <w:rsid w:val="00DA47DD"/>
    <w:rsid w:val="00DC70A2"/>
    <w:rsid w:val="00DF21DC"/>
    <w:rsid w:val="00E02F34"/>
    <w:rsid w:val="00E23684"/>
    <w:rsid w:val="00E35B81"/>
    <w:rsid w:val="00E42314"/>
    <w:rsid w:val="00E70CCF"/>
    <w:rsid w:val="00E7176C"/>
    <w:rsid w:val="00E85291"/>
    <w:rsid w:val="00E96965"/>
    <w:rsid w:val="00EA7FB0"/>
    <w:rsid w:val="00EB2A7A"/>
    <w:rsid w:val="00EC14DE"/>
    <w:rsid w:val="00F042BF"/>
    <w:rsid w:val="00F04415"/>
    <w:rsid w:val="00F202A1"/>
    <w:rsid w:val="00F2543C"/>
    <w:rsid w:val="00F3216E"/>
    <w:rsid w:val="00F44A2C"/>
    <w:rsid w:val="00F45328"/>
    <w:rsid w:val="00F47075"/>
    <w:rsid w:val="00F533F5"/>
    <w:rsid w:val="00F57591"/>
    <w:rsid w:val="00F64B7E"/>
    <w:rsid w:val="00F80D08"/>
    <w:rsid w:val="00F926CF"/>
    <w:rsid w:val="00FA1274"/>
    <w:rsid w:val="00FD6777"/>
    <w:rsid w:val="00FF52BE"/>
    <w:rsid w:val="07FFE5DA"/>
    <w:rsid w:val="09B3FEBB"/>
    <w:rsid w:val="0CA3837F"/>
    <w:rsid w:val="0D95BF31"/>
    <w:rsid w:val="0DF2BF59"/>
    <w:rsid w:val="14A3822C"/>
    <w:rsid w:val="19F00EB4"/>
    <w:rsid w:val="1ABA0B90"/>
    <w:rsid w:val="1FEB7AE1"/>
    <w:rsid w:val="24972D05"/>
    <w:rsid w:val="27A87B59"/>
    <w:rsid w:val="29C7254B"/>
    <w:rsid w:val="2DA97203"/>
    <w:rsid w:val="38C2F5C4"/>
    <w:rsid w:val="3A8395C1"/>
    <w:rsid w:val="3DB36B1B"/>
    <w:rsid w:val="43F16317"/>
    <w:rsid w:val="472C0567"/>
    <w:rsid w:val="4AC17443"/>
    <w:rsid w:val="584D660D"/>
    <w:rsid w:val="59DAEB7F"/>
    <w:rsid w:val="5AB0C1E2"/>
    <w:rsid w:val="610E6402"/>
    <w:rsid w:val="73B1E886"/>
    <w:rsid w:val="750AF29F"/>
    <w:rsid w:val="7656D7AF"/>
    <w:rsid w:val="77D0D1DC"/>
    <w:rsid w:val="7E75C8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DDD5F2"/>
  <w15:chartTrackingRefBased/>
  <w15:docId w15:val="{4FFFBDBC-02AB-4B9A-A307-75C26CD3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4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4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49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49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49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49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9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9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9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9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B49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B49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931"/>
    <w:rPr>
      <w:rFonts w:eastAsiaTheme="majorEastAsia" w:cstheme="majorBidi"/>
      <w:color w:val="272727" w:themeColor="text1" w:themeTint="D8"/>
    </w:rPr>
  </w:style>
  <w:style w:type="paragraph" w:styleId="Title">
    <w:name w:val="Title"/>
    <w:basedOn w:val="Normal"/>
    <w:next w:val="Normal"/>
    <w:link w:val="TitleChar"/>
    <w:uiPriority w:val="10"/>
    <w:qFormat/>
    <w:rsid w:val="00AB4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9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931"/>
    <w:pPr>
      <w:spacing w:before="160"/>
      <w:jc w:val="center"/>
    </w:pPr>
    <w:rPr>
      <w:i/>
      <w:iCs/>
      <w:color w:val="404040" w:themeColor="text1" w:themeTint="BF"/>
    </w:rPr>
  </w:style>
  <w:style w:type="character" w:customStyle="1" w:styleId="QuoteChar">
    <w:name w:val="Quote Char"/>
    <w:basedOn w:val="DefaultParagraphFont"/>
    <w:link w:val="Quote"/>
    <w:uiPriority w:val="29"/>
    <w:rsid w:val="00AB4931"/>
    <w:rPr>
      <w:i/>
      <w:iCs/>
      <w:color w:val="404040" w:themeColor="text1" w:themeTint="BF"/>
    </w:rPr>
  </w:style>
  <w:style w:type="paragraph" w:styleId="ListParagraph">
    <w:name w:val="List Paragraph"/>
    <w:basedOn w:val="Normal"/>
    <w:uiPriority w:val="34"/>
    <w:qFormat/>
    <w:rsid w:val="00AB4931"/>
    <w:pPr>
      <w:ind w:left="720"/>
      <w:contextualSpacing/>
    </w:pPr>
  </w:style>
  <w:style w:type="character" w:styleId="IntenseEmphasis">
    <w:name w:val="Intense Emphasis"/>
    <w:basedOn w:val="DefaultParagraphFont"/>
    <w:uiPriority w:val="21"/>
    <w:qFormat/>
    <w:rsid w:val="00AB4931"/>
    <w:rPr>
      <w:i/>
      <w:iCs/>
      <w:color w:val="0F4761" w:themeColor="accent1" w:themeShade="BF"/>
    </w:rPr>
  </w:style>
  <w:style w:type="paragraph" w:styleId="IntenseQuote">
    <w:name w:val="Intense Quote"/>
    <w:basedOn w:val="Normal"/>
    <w:next w:val="Normal"/>
    <w:link w:val="IntenseQuoteChar"/>
    <w:uiPriority w:val="30"/>
    <w:qFormat/>
    <w:rsid w:val="00AB4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4931"/>
    <w:rPr>
      <w:i/>
      <w:iCs/>
      <w:color w:val="0F4761" w:themeColor="accent1" w:themeShade="BF"/>
    </w:rPr>
  </w:style>
  <w:style w:type="character" w:styleId="IntenseReference">
    <w:name w:val="Intense Reference"/>
    <w:basedOn w:val="DefaultParagraphFont"/>
    <w:uiPriority w:val="32"/>
    <w:qFormat/>
    <w:rsid w:val="00AB4931"/>
    <w:rPr>
      <w:b/>
      <w:bCs/>
      <w:smallCaps/>
      <w:color w:val="0F4761" w:themeColor="accent1" w:themeShade="BF"/>
      <w:spacing w:val="5"/>
    </w:rPr>
  </w:style>
  <w:style w:type="character" w:styleId="Hyperlink">
    <w:name w:val="Hyperlink"/>
    <w:basedOn w:val="DefaultParagraphFont"/>
    <w:uiPriority w:val="99"/>
    <w:unhideWhenUsed/>
    <w:rsid w:val="00AB4931"/>
    <w:rPr>
      <w:color w:val="467886" w:themeColor="hyperlink"/>
      <w:u w:val="single"/>
    </w:rPr>
  </w:style>
  <w:style w:type="character" w:styleId="UnresolvedMention">
    <w:name w:val="Unresolved Mention"/>
    <w:basedOn w:val="DefaultParagraphFont"/>
    <w:uiPriority w:val="99"/>
    <w:semiHidden/>
    <w:unhideWhenUsed/>
    <w:rsid w:val="00AB4931"/>
    <w:rPr>
      <w:color w:val="605E5C"/>
      <w:shd w:val="clear" w:color="auto" w:fill="E1DFDD"/>
    </w:rPr>
  </w:style>
  <w:style w:type="paragraph" w:styleId="Header">
    <w:name w:val="header"/>
    <w:basedOn w:val="Normal"/>
    <w:link w:val="HeaderChar"/>
    <w:uiPriority w:val="99"/>
    <w:unhideWhenUsed/>
    <w:rsid w:val="00AB4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931"/>
  </w:style>
  <w:style w:type="paragraph" w:styleId="Footer">
    <w:name w:val="footer"/>
    <w:basedOn w:val="Normal"/>
    <w:link w:val="FooterChar"/>
    <w:uiPriority w:val="99"/>
    <w:unhideWhenUsed/>
    <w:rsid w:val="00AB49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931"/>
  </w:style>
  <w:style w:type="character" w:styleId="CommentReference">
    <w:name w:val="annotation reference"/>
    <w:basedOn w:val="DefaultParagraphFont"/>
    <w:uiPriority w:val="99"/>
    <w:semiHidden/>
    <w:unhideWhenUsed/>
    <w:rsid w:val="00FA1274"/>
    <w:rPr>
      <w:sz w:val="16"/>
      <w:szCs w:val="16"/>
    </w:rPr>
  </w:style>
  <w:style w:type="paragraph" w:styleId="CommentText">
    <w:name w:val="annotation text"/>
    <w:basedOn w:val="Normal"/>
    <w:link w:val="CommentTextChar"/>
    <w:uiPriority w:val="99"/>
    <w:unhideWhenUsed/>
    <w:rsid w:val="00FA1274"/>
    <w:pPr>
      <w:spacing w:line="240" w:lineRule="auto"/>
    </w:pPr>
    <w:rPr>
      <w:sz w:val="20"/>
      <w:szCs w:val="20"/>
    </w:rPr>
  </w:style>
  <w:style w:type="character" w:customStyle="1" w:styleId="CommentTextChar">
    <w:name w:val="Comment Text Char"/>
    <w:basedOn w:val="DefaultParagraphFont"/>
    <w:link w:val="CommentText"/>
    <w:uiPriority w:val="99"/>
    <w:rsid w:val="00FA1274"/>
    <w:rPr>
      <w:sz w:val="20"/>
      <w:szCs w:val="20"/>
    </w:rPr>
  </w:style>
  <w:style w:type="paragraph" w:styleId="CommentSubject">
    <w:name w:val="annotation subject"/>
    <w:basedOn w:val="CommentText"/>
    <w:next w:val="CommentText"/>
    <w:link w:val="CommentSubjectChar"/>
    <w:uiPriority w:val="99"/>
    <w:semiHidden/>
    <w:unhideWhenUsed/>
    <w:rsid w:val="00FA1274"/>
    <w:rPr>
      <w:b/>
      <w:bCs/>
    </w:rPr>
  </w:style>
  <w:style w:type="character" w:customStyle="1" w:styleId="CommentSubjectChar">
    <w:name w:val="Comment Subject Char"/>
    <w:basedOn w:val="CommentTextChar"/>
    <w:link w:val="CommentSubject"/>
    <w:uiPriority w:val="99"/>
    <w:semiHidden/>
    <w:rsid w:val="00FA1274"/>
    <w:rPr>
      <w:b/>
      <w:bCs/>
      <w:sz w:val="20"/>
      <w:szCs w:val="20"/>
    </w:rPr>
  </w:style>
  <w:style w:type="character" w:styleId="Mention">
    <w:name w:val="Mention"/>
    <w:basedOn w:val="DefaultParagraphFont"/>
    <w:uiPriority w:val="99"/>
    <w:unhideWhenUsed/>
    <w:rsid w:val="00B343CD"/>
    <w:rPr>
      <w:color w:val="2B579A"/>
      <w:shd w:val="clear" w:color="auto" w:fill="E1DFDD"/>
    </w:rPr>
  </w:style>
  <w:style w:type="paragraph" w:styleId="Revision">
    <w:name w:val="Revision"/>
    <w:hidden/>
    <w:uiPriority w:val="99"/>
    <w:semiHidden/>
    <w:rsid w:val="00D22EE1"/>
    <w:pPr>
      <w:spacing w:after="0" w:line="240" w:lineRule="auto"/>
    </w:pPr>
  </w:style>
  <w:style w:type="character" w:styleId="FollowedHyperlink">
    <w:name w:val="FollowedHyperlink"/>
    <w:basedOn w:val="DefaultParagraphFont"/>
    <w:uiPriority w:val="99"/>
    <w:semiHidden/>
    <w:unhideWhenUsed/>
    <w:rsid w:val="006719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HennepinEnvironment/" TargetMode="External"/><Relationship Id="rId18" Type="http://schemas.openxmlformats.org/officeDocument/2006/relationships/hyperlink" Target="https://twitter.com/RamseyCounty" TargetMode="External"/><Relationship Id="rId26" Type="http://schemas.openxmlformats.org/officeDocument/2006/relationships/hyperlink" Target="https://www.hennepincounty.gov/-/media/Hennepin-Headless/Hennepin-Gov/services/environment/recycling/at-home-recycling/low-waste-lifestyle-challenges/save-food-challenge-join-our-team-flyer.pdf" TargetMode="External"/><Relationship Id="rId39" Type="http://schemas.openxmlformats.org/officeDocument/2006/relationships/hyperlink" Target="https://savefoodmn.ecochallenge.org/about/resources" TargetMode="External"/><Relationship Id="rId21" Type="http://schemas.openxmlformats.org/officeDocument/2006/relationships/hyperlink" Target="https://savefoodmn.ecochallenge.org/about/resources" TargetMode="External"/><Relationship Id="rId34" Type="http://schemas.openxmlformats.org/officeDocument/2006/relationships/image" Target="media/image5.jpg"/><Relationship Id="rId42" Type="http://schemas.openxmlformats.org/officeDocument/2006/relationships/hyperlink" Target="https://savefoodmn.ecochallenge.org/" TargetMode="External"/><Relationship Id="rId47" Type="http://schemas.openxmlformats.org/officeDocument/2006/relationships/image" Target="media/image9.jpg"/><Relationship Id="rId50" Type="http://schemas.openxmlformats.org/officeDocument/2006/relationships/image" Target="media/image10.jp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cebook.com/RamseyCountyMinnesota/" TargetMode="External"/><Relationship Id="rId29" Type="http://schemas.openxmlformats.org/officeDocument/2006/relationships/hyperlink" Target="https://savefoodmn.ecochallenge.org/" TargetMode="External"/><Relationship Id="rId11" Type="http://schemas.openxmlformats.org/officeDocument/2006/relationships/hyperlink" Target="mailto:ZWC@hennepin.us" TargetMode="External"/><Relationship Id="rId24" Type="http://schemas.openxmlformats.org/officeDocument/2006/relationships/hyperlink" Target="https://www.hennepincounty.gov/-/media/Hennepin-Headless/Hennepin-Gov/services/environment/recycling/at-home-recycling/low-waste-lifestyle-challenges/save-food-challenge-general-flyer.pdf" TargetMode="External"/><Relationship Id="rId32" Type="http://schemas.openxmlformats.org/officeDocument/2006/relationships/image" Target="media/image4.jpg"/><Relationship Id="rId37" Type="http://schemas.openxmlformats.org/officeDocument/2006/relationships/hyperlink" Target="https://savefoodmn.ecochallenge.org/" TargetMode="External"/><Relationship Id="rId40" Type="http://schemas.openxmlformats.org/officeDocument/2006/relationships/image" Target="media/image6.jpg"/><Relationship Id="rId45" Type="http://schemas.openxmlformats.org/officeDocument/2006/relationships/hyperlink" Target="https://savefoodmn.ecochallenge.org/" TargetMode="External"/><Relationship Id="rId53" Type="http://schemas.openxmlformats.org/officeDocument/2006/relationships/image" Target="media/image11.jp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facebook.com/WashingtonCountyMN/"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instagram.com/hennepinenvironment/" TargetMode="External"/><Relationship Id="rId22" Type="http://schemas.openxmlformats.org/officeDocument/2006/relationships/hyperlink" Target="https://savefoodmn.ecochallenge.org/about/partners" TargetMode="External"/><Relationship Id="rId27" Type="http://schemas.openxmlformats.org/officeDocument/2006/relationships/hyperlink" Target="https://www.hennepincounty.gov/-/media/Hennepin-Headless/Hennepin-Gov/services/environment/recycling/at-home-recycling/low-waste-lifestyle-challenges/save-food-challenge-event-poster.pdf" TargetMode="External"/><Relationship Id="rId30" Type="http://schemas.openxmlformats.org/officeDocument/2006/relationships/hyperlink" Target="https://savefoodmn.ecochallenge.org/" TargetMode="External"/><Relationship Id="rId35" Type="http://schemas.openxmlformats.org/officeDocument/2006/relationships/hyperlink" Target="https://savefoodmn.ecochallenge.org/about/resources" TargetMode="External"/><Relationship Id="rId43" Type="http://schemas.openxmlformats.org/officeDocument/2006/relationships/hyperlink" Target="https://savefoodmn.ecochallenge.org/" TargetMode="External"/><Relationship Id="rId48" Type="http://schemas.openxmlformats.org/officeDocument/2006/relationships/hyperlink" Target="https://savefoodmn.ecochallenge.org/" TargetMode="External"/><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savefoodmn.ecochallenge.org/"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s://www.instagram.com/ramseycountymn/" TargetMode="External"/><Relationship Id="rId25" Type="http://schemas.openxmlformats.org/officeDocument/2006/relationships/hyperlink" Target="https://www.hennepincounty.gov/-/media/Hennepin-Headless/Hennepin-Gov/services/environment/recycling/at-home-recycling/low-waste-lifestyle-challenges/save-food-challenge-general-half-page-flyer.pdf" TargetMode="External"/><Relationship Id="rId33" Type="http://schemas.openxmlformats.org/officeDocument/2006/relationships/hyperlink" Target="https://savefoodmn.ecochallenge.org/" TargetMode="External"/><Relationship Id="rId38" Type="http://schemas.openxmlformats.org/officeDocument/2006/relationships/hyperlink" Target="https://savefoodmn.ecochallenge.org/" TargetMode="External"/><Relationship Id="rId46" Type="http://schemas.openxmlformats.org/officeDocument/2006/relationships/hyperlink" Target="https://savefoodmn.ecochallenge.org/" TargetMode="External"/><Relationship Id="rId20" Type="http://schemas.openxmlformats.org/officeDocument/2006/relationships/hyperlink" Target="https://twitter.com/WashingtonCoMN" TargetMode="External"/><Relationship Id="rId41" Type="http://schemas.openxmlformats.org/officeDocument/2006/relationships/image" Target="media/image7.jpg"/><Relationship Id="rId54"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witter.com/HennepinEnviro" TargetMode="External"/><Relationship Id="rId23" Type="http://schemas.openxmlformats.org/officeDocument/2006/relationships/hyperlink" Target="https://forms.cloud.microsoft/Pages/ResponsePage.aspx?id=n9_vioCHv0aPt0ySRlOovocmsMdCKtlFodzieKuMavRUNVNaTlJXS0ZPVlFaWFEySElZRlBDOVZFWi4u" TargetMode="External"/><Relationship Id="rId28" Type="http://schemas.openxmlformats.org/officeDocument/2006/relationships/hyperlink" Target="https://www.hennepincounty.gov/-/media/Hennepin-Headless/Hennepin-Gov/services/environment/recycling/at-home-recycling/low-waste-lifestyle-challenges/save-food-challenge-composting-connection-poster.pdf" TargetMode="External"/><Relationship Id="rId36" Type="http://schemas.openxmlformats.org/officeDocument/2006/relationships/hyperlink" Target="https://savefoodmn.ecochallenge.org/" TargetMode="External"/><Relationship Id="rId49" Type="http://schemas.openxmlformats.org/officeDocument/2006/relationships/hyperlink" Target="https://savefoodmn.ecochallenge.org/" TargetMode="External"/><Relationship Id="rId57" Type="http://schemas.openxmlformats.org/officeDocument/2006/relationships/fontTable" Target="fontTable.xml"/><Relationship Id="rId10" Type="http://schemas.openxmlformats.org/officeDocument/2006/relationships/hyperlink" Target="https://savefoodmn.ecochallenge.org/" TargetMode="External"/><Relationship Id="rId31" Type="http://schemas.openxmlformats.org/officeDocument/2006/relationships/hyperlink" Target="https://savefoodmn.ecochallenge.org/about/resources" TargetMode="External"/><Relationship Id="rId44" Type="http://schemas.openxmlformats.org/officeDocument/2006/relationships/image" Target="media/image8.jpg"/><Relationship Id="rId52" Type="http://schemas.openxmlformats.org/officeDocument/2006/relationships/hyperlink" Target="https://savefoodmn.ecochallen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655F4-AFF1-4914-8608-55CC9264F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12</Pages>
  <Words>2415</Words>
  <Characters>13768</Characters>
  <Application>Microsoft Office Word</Application>
  <DocSecurity>0</DocSecurity>
  <Lines>114</Lines>
  <Paragraphs>32</Paragraphs>
  <ScaleCrop>false</ScaleCrop>
  <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Reckinger</dc:creator>
  <cp:keywords/>
  <dc:description/>
  <cp:lastModifiedBy>Alisa Reckinger</cp:lastModifiedBy>
  <cp:revision>126</cp:revision>
  <dcterms:created xsi:type="dcterms:W3CDTF">2026-07-24T22:22:00Z</dcterms:created>
  <dcterms:modified xsi:type="dcterms:W3CDTF">2026-08-18T21:38:00Z</dcterms:modified>
</cp:coreProperties>
</file>